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4ED41" w14:textId="103A9882" w:rsidR="00574D2B" w:rsidRDefault="008A0A80" w:rsidP="008A0A80">
      <w:pPr>
        <w:spacing w:after="0"/>
        <w:rPr>
          <w:rFonts w:ascii="Book Antiqua" w:eastAsia="Book Antiqua" w:hAnsi="Book Antiqua" w:cs="Book Antiqua"/>
          <w:b/>
          <w:sz w:val="28"/>
        </w:rPr>
      </w:pPr>
      <w:r>
        <w:rPr>
          <w:rFonts w:ascii="Book Antiqua" w:eastAsia="Book Antiqua" w:hAnsi="Book Antiqua" w:cs="Book Antiqua"/>
          <w:b/>
          <w:sz w:val="28"/>
        </w:rPr>
        <w:t xml:space="preserve"> </w:t>
      </w:r>
    </w:p>
    <w:p w14:paraId="2E92A9A9" w14:textId="48AEBE9D" w:rsidR="00013C90" w:rsidRDefault="008A0A80" w:rsidP="008A0A80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6F60E42" wp14:editId="788DC008">
            <wp:simplePos x="0" y="0"/>
            <wp:positionH relativeFrom="column">
              <wp:posOffset>8480425</wp:posOffset>
            </wp:positionH>
            <wp:positionV relativeFrom="paragraph">
              <wp:posOffset>-90798</wp:posOffset>
            </wp:positionV>
            <wp:extent cx="962660" cy="962660"/>
            <wp:effectExtent l="0" t="0" r="0" b="0"/>
            <wp:wrapSquare wrapText="bothSides"/>
            <wp:docPr id="391" name="Picture 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Picture 3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 w:hAnsi="Book Antiqua" w:cs="Book Antiqua"/>
          <w:b/>
          <w:sz w:val="28"/>
        </w:rPr>
        <w:t xml:space="preserve">ΙΟΝΙΟ ΠΑΝΕΠΙΣΤΗΜΙΟ  </w:t>
      </w:r>
      <w:r>
        <w:rPr>
          <w:rFonts w:ascii="Book Antiqua" w:eastAsia="Book Antiqua" w:hAnsi="Book Antiqua" w:cs="Book Antiqua"/>
          <w:b/>
          <w:sz w:val="28"/>
        </w:rPr>
        <w:tab/>
        <w:t xml:space="preserve"> </w:t>
      </w:r>
    </w:p>
    <w:p w14:paraId="307710BA" w14:textId="77777777" w:rsidR="00574D2B" w:rsidRDefault="00574D2B" w:rsidP="008A0A80">
      <w:pPr>
        <w:spacing w:after="195"/>
        <w:rPr>
          <w:sz w:val="18"/>
        </w:rPr>
      </w:pPr>
    </w:p>
    <w:p w14:paraId="4B837B28" w14:textId="77777777" w:rsidR="00013C90" w:rsidRDefault="008A0A80" w:rsidP="008A0A80">
      <w:pPr>
        <w:spacing w:after="195"/>
      </w:pPr>
      <w:r>
        <w:rPr>
          <w:sz w:val="18"/>
        </w:rPr>
        <w:t xml:space="preserve"> </w:t>
      </w:r>
      <w:r>
        <w:rPr>
          <w:rFonts w:ascii="Book Antiqua" w:eastAsia="Book Antiqua" w:hAnsi="Book Antiqua" w:cs="Book Antiqua"/>
          <w:b/>
        </w:rPr>
        <w:t xml:space="preserve">ΠΑΝΕΠΙΣΤΗΜΙΑΚΟ ΓΥΜΝΑΣΤΗΡΙΟ  </w:t>
      </w:r>
    </w:p>
    <w:p w14:paraId="33CAE94A" w14:textId="357677DD" w:rsidR="00574D2B" w:rsidRPr="008B17FF" w:rsidRDefault="008A0A80" w:rsidP="00574D2B">
      <w:pPr>
        <w:tabs>
          <w:tab w:val="center" w:pos="5571"/>
        </w:tabs>
        <w:spacing w:after="31"/>
        <w:rPr>
          <w:sz w:val="20"/>
          <w:szCs w:val="20"/>
        </w:rPr>
      </w:pPr>
      <w:r w:rsidRPr="008B17FF">
        <w:rPr>
          <w:rFonts w:ascii="Book Antiqua" w:eastAsia="Book Antiqua" w:hAnsi="Book Antiqua" w:cs="Book Antiqua"/>
          <w:b/>
          <w:sz w:val="20"/>
          <w:szCs w:val="20"/>
        </w:rPr>
        <w:t xml:space="preserve">Επικοινωνία: </w:t>
      </w:r>
      <w:bookmarkStart w:id="0" w:name="_Hlk155372700"/>
      <w:r w:rsidRPr="008B17FF">
        <w:rPr>
          <w:rFonts w:ascii="Book Antiqua" w:eastAsia="Book Antiqua" w:hAnsi="Book Antiqua" w:cs="Book Antiqua"/>
          <w:b/>
          <w:color w:val="0000FF"/>
          <w:sz w:val="20"/>
          <w:szCs w:val="20"/>
          <w:u w:val="single" w:color="0000FF"/>
        </w:rPr>
        <w:t>ioniogym@ionio.gr</w:t>
      </w:r>
      <w:r w:rsidRPr="008B17FF">
        <w:rPr>
          <w:rFonts w:ascii="Book Antiqua" w:eastAsia="Book Antiqua" w:hAnsi="Book Antiqua" w:cs="Book Antiqua"/>
          <w:b/>
          <w:sz w:val="20"/>
          <w:szCs w:val="20"/>
        </w:rPr>
        <w:t xml:space="preserve">  </w:t>
      </w:r>
      <w:bookmarkEnd w:id="0"/>
      <w:r w:rsidRPr="008B17FF">
        <w:rPr>
          <w:rFonts w:ascii="Book Antiqua" w:eastAsia="Book Antiqua" w:hAnsi="Book Antiqua" w:cs="Book Antiqua"/>
          <w:b/>
          <w:sz w:val="20"/>
          <w:szCs w:val="20"/>
        </w:rPr>
        <w:tab/>
        <w:t xml:space="preserve">Web: </w:t>
      </w:r>
      <w:hyperlink r:id="rId5">
        <w:r w:rsidRPr="008B17FF">
          <w:rPr>
            <w:rFonts w:ascii="Book Antiqua" w:eastAsia="Book Antiqua" w:hAnsi="Book Antiqua" w:cs="Book Antiqua"/>
            <w:b/>
            <w:color w:val="0000FF"/>
            <w:sz w:val="20"/>
            <w:szCs w:val="20"/>
            <w:u w:val="single" w:color="0000FF"/>
          </w:rPr>
          <w:t>https://ionio.gr/gr/students/sports/</w:t>
        </w:r>
      </w:hyperlink>
      <w:hyperlink r:id="rId6">
        <w:r w:rsidRPr="008B17FF">
          <w:rPr>
            <w:rFonts w:ascii="Arial" w:eastAsia="Arial" w:hAnsi="Arial" w:cs="Arial"/>
            <w:b/>
            <w:sz w:val="20"/>
            <w:szCs w:val="20"/>
          </w:rPr>
          <w:t xml:space="preserve"> </w:t>
        </w:r>
      </w:hyperlink>
      <w:r w:rsidRPr="008B17FF">
        <w:rPr>
          <w:b/>
          <w:color w:val="FF0000"/>
          <w:sz w:val="20"/>
          <w:szCs w:val="20"/>
        </w:rPr>
        <w:t xml:space="preserve">  </w:t>
      </w:r>
      <w:r w:rsidR="00574D2B" w:rsidRPr="008B17FF">
        <w:rPr>
          <w:b/>
          <w:color w:val="FF0000"/>
          <w:sz w:val="20"/>
          <w:szCs w:val="20"/>
        </w:rPr>
        <w:tab/>
      </w:r>
      <w:r w:rsidR="00574D2B" w:rsidRPr="008B17FF">
        <w:rPr>
          <w:rFonts w:ascii="Book Antiqua" w:eastAsia="Book Antiqua" w:hAnsi="Book Antiqua" w:cs="Book Antiqua"/>
          <w:b/>
          <w:sz w:val="20"/>
          <w:szCs w:val="20"/>
        </w:rPr>
        <w:t xml:space="preserve">Τηλέφωνο: </w:t>
      </w:r>
      <w:r w:rsidR="00574D2B" w:rsidRPr="008B17FF">
        <w:rPr>
          <w:rFonts w:ascii="Book Antiqua" w:eastAsia="Book Antiqua" w:hAnsi="Book Antiqua" w:cs="Book Antiqua"/>
          <w:b/>
          <w:color w:val="0000FF"/>
          <w:sz w:val="20"/>
          <w:szCs w:val="20"/>
          <w:u w:val="single" w:color="0000FF"/>
        </w:rPr>
        <w:t>2661087676   /   69</w:t>
      </w:r>
      <w:r w:rsidR="0058190D" w:rsidRPr="008B17FF">
        <w:rPr>
          <w:rFonts w:ascii="Book Antiqua" w:eastAsia="Book Antiqua" w:hAnsi="Book Antiqua" w:cs="Book Antiqua"/>
          <w:b/>
          <w:color w:val="0000FF"/>
          <w:sz w:val="20"/>
          <w:szCs w:val="20"/>
          <w:u w:val="single" w:color="0000FF"/>
        </w:rPr>
        <w:t>52012574</w:t>
      </w:r>
    </w:p>
    <w:p w14:paraId="5D2543A8" w14:textId="0A7522CA" w:rsidR="00013C90" w:rsidRDefault="00013C90" w:rsidP="00893564">
      <w:pPr>
        <w:tabs>
          <w:tab w:val="center" w:pos="5571"/>
        </w:tabs>
        <w:spacing w:after="31"/>
      </w:pPr>
    </w:p>
    <w:p w14:paraId="79A17851" w14:textId="374E68B8" w:rsidR="00013C90" w:rsidRDefault="008C0208">
      <w:pPr>
        <w:spacing w:after="0"/>
        <w:ind w:right="3574"/>
        <w:jc w:val="right"/>
        <w:rPr>
          <w:b/>
          <w:color w:val="FF0000"/>
          <w:sz w:val="28"/>
          <w:u w:val="single" w:color="FF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A35885" wp14:editId="36AD742B">
                <wp:simplePos x="0" y="0"/>
                <wp:positionH relativeFrom="page">
                  <wp:posOffset>906145</wp:posOffset>
                </wp:positionH>
                <wp:positionV relativeFrom="page">
                  <wp:posOffset>687705</wp:posOffset>
                </wp:positionV>
                <wp:extent cx="6057900" cy="25400"/>
                <wp:effectExtent l="1270" t="1905" r="0" b="1270"/>
                <wp:wrapTopAndBottom/>
                <wp:docPr id="1224796148" name="Group 3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25400"/>
                          <a:chOff x="0" y="0"/>
                          <a:chExt cx="60579" cy="254"/>
                        </a:xfrm>
                      </wpg:grpSpPr>
                      <wps:wsp>
                        <wps:cNvPr id="1329480161" name="Shape 3332"/>
                        <wps:cNvSpPr>
                          <a:spLocks/>
                        </wps:cNvSpPr>
                        <wps:spPr bwMode="auto">
                          <a:xfrm>
                            <a:off x="0" y="170"/>
                            <a:ext cx="60579" cy="91"/>
                          </a:xfrm>
                          <a:custGeom>
                            <a:avLst/>
                            <a:gdLst>
                              <a:gd name="T0" fmla="*/ 0 w 6057900"/>
                              <a:gd name="T1" fmla="*/ 0 h 9144"/>
                              <a:gd name="T2" fmla="*/ 6057900 w 6057900"/>
                              <a:gd name="T3" fmla="*/ 0 h 9144"/>
                              <a:gd name="T4" fmla="*/ 6057900 w 6057900"/>
                              <a:gd name="T5" fmla="*/ 9144 h 9144"/>
                              <a:gd name="T6" fmla="*/ 0 w 6057900"/>
                              <a:gd name="T7" fmla="*/ 9144 h 9144"/>
                              <a:gd name="T8" fmla="*/ 0 w 6057900"/>
                              <a:gd name="T9" fmla="*/ 0 h 9144"/>
                              <a:gd name="T10" fmla="*/ 0 w 6057900"/>
                              <a:gd name="T11" fmla="*/ 0 h 9144"/>
                              <a:gd name="T12" fmla="*/ 6057900 w 605790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57900" h="9144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  <a:lnTo>
                                  <a:pt x="6057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385885" name="Shape 333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579" cy="91"/>
                          </a:xfrm>
                          <a:custGeom>
                            <a:avLst/>
                            <a:gdLst>
                              <a:gd name="T0" fmla="*/ 0 w 6057900"/>
                              <a:gd name="T1" fmla="*/ 0 h 9144"/>
                              <a:gd name="T2" fmla="*/ 6057900 w 6057900"/>
                              <a:gd name="T3" fmla="*/ 0 h 9144"/>
                              <a:gd name="T4" fmla="*/ 6057900 w 6057900"/>
                              <a:gd name="T5" fmla="*/ 9144 h 9144"/>
                              <a:gd name="T6" fmla="*/ 0 w 6057900"/>
                              <a:gd name="T7" fmla="*/ 9144 h 9144"/>
                              <a:gd name="T8" fmla="*/ 0 w 6057900"/>
                              <a:gd name="T9" fmla="*/ 0 h 9144"/>
                              <a:gd name="T10" fmla="*/ 0 w 6057900"/>
                              <a:gd name="T11" fmla="*/ 0 h 9144"/>
                              <a:gd name="T12" fmla="*/ 6057900 w 605790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57900" h="9144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  <a:lnTo>
                                  <a:pt x="6057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AC3D5D" id="Group 3097" o:spid="_x0000_s1026" style="position:absolute;margin-left:71.35pt;margin-top:54.15pt;width:477pt;height:2pt;z-index:251659264;mso-position-horizontal-relative:page;mso-position-vertical-relative:page" coordsize="60579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">
                <v:shape id="Shape 3332" o:spid="_x0000_s1027" style="position:absolute;top:170;width:60579;height:91;visibility:visible;mso-wrap-style:square;v-text-anchor:top" coordsize="60579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" path="m,l6057900,r,9144l,9144,,e" fillcolor="black" stroked="f" strokeweight="0">
                  <v:stroke miterlimit="83231f" joinstyle="miter"/>
                  <v:path arrowok="t" o:connecttype="custom" o:connectlocs="0,0;60579,0;60579,91;0,91;0,0" o:connectangles="0,0,0,0,0" textboxrect="0,0,6057900,9144"/>
                </v:shape>
                <v:shape id="Shape 3333" o:spid="_x0000_s1028" style="position:absolute;width:60579;height:91;visibility:visible;mso-wrap-style:square;v-text-anchor:top" coordsize="60579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" path="m,l6057900,r,9144l,9144,,e" fillcolor="black" stroked="f" strokeweight="0">
                  <v:stroke miterlimit="83231f" joinstyle="miter"/>
                  <v:path arrowok="t" o:connecttype="custom" o:connectlocs="0,0;60579,0;60579,91;0,91;0,0" o:connectangles="0,0,0,0,0" textboxrect="0,0,6057900,9144"/>
                </v:shape>
                <w10:wrap type="topAndBottom" anchorx="page" anchory="page"/>
              </v:group>
            </w:pict>
          </mc:Fallback>
        </mc:AlternateContent>
      </w:r>
      <w:r w:rsidR="008A0A80">
        <w:rPr>
          <w:b/>
          <w:color w:val="FF0000"/>
          <w:sz w:val="28"/>
          <w:u w:val="single" w:color="FF0000"/>
        </w:rPr>
        <w:t>ΠΡΟΓΡΑΜΜΑ ΑΘΛΗ</w:t>
      </w:r>
      <w:r w:rsidR="002A7020">
        <w:rPr>
          <w:b/>
          <w:color w:val="FF0000"/>
          <w:sz w:val="28"/>
          <w:u w:val="single" w:color="FF0000"/>
        </w:rPr>
        <w:t xml:space="preserve">ΤΙΚΩΝ ΔΡΑΣΤΗΡΙΟΤΗΤΩΝ </w:t>
      </w:r>
    </w:p>
    <w:p w14:paraId="44309A04" w14:textId="77777777" w:rsidR="00DF43CA" w:rsidRDefault="00DF43CA">
      <w:pPr>
        <w:spacing w:after="0"/>
        <w:ind w:right="3574"/>
        <w:jc w:val="right"/>
      </w:pPr>
    </w:p>
    <w:tbl>
      <w:tblPr>
        <w:tblStyle w:val="TableGrid"/>
        <w:tblW w:w="15735" w:type="dxa"/>
        <w:tblInd w:w="-856" w:type="dxa"/>
        <w:tblLayout w:type="fixed"/>
        <w:tblCellMar>
          <w:top w:w="50" w:type="dxa"/>
          <w:left w:w="115" w:type="dxa"/>
          <w:right w:w="108" w:type="dxa"/>
        </w:tblCellMar>
        <w:tblLook w:val="04A0" w:firstRow="1" w:lastRow="0" w:firstColumn="1" w:lastColumn="0" w:noHBand="0" w:noVBand="1"/>
      </w:tblPr>
      <w:tblGrid>
        <w:gridCol w:w="3239"/>
        <w:gridCol w:w="3141"/>
        <w:gridCol w:w="2976"/>
        <w:gridCol w:w="3119"/>
        <w:gridCol w:w="3260"/>
      </w:tblGrid>
      <w:tr w:rsidR="00013C90" w14:paraId="3C8004D9" w14:textId="77777777" w:rsidTr="000006EE">
        <w:trPr>
          <w:trHeight w:val="30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B808" w14:textId="77777777" w:rsidR="00013C90" w:rsidRDefault="008A0A80">
            <w:pPr>
              <w:ind w:right="7"/>
              <w:jc w:val="center"/>
            </w:pPr>
            <w:r>
              <w:rPr>
                <w:b/>
                <w:sz w:val="24"/>
              </w:rPr>
              <w:t xml:space="preserve">ΔΕΥΤΕΡΑ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E771" w14:textId="77777777" w:rsidR="00013C90" w:rsidRDefault="008A0A80">
            <w:pPr>
              <w:ind w:right="10"/>
              <w:jc w:val="center"/>
            </w:pPr>
            <w:r>
              <w:rPr>
                <w:b/>
                <w:sz w:val="24"/>
              </w:rPr>
              <w:t xml:space="preserve">ΤΡΙΤΗ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C068" w14:textId="77777777" w:rsidR="00013C90" w:rsidRDefault="008A0A80">
            <w:pPr>
              <w:ind w:right="10"/>
              <w:jc w:val="center"/>
            </w:pPr>
            <w:r>
              <w:rPr>
                <w:b/>
                <w:sz w:val="24"/>
              </w:rPr>
              <w:t xml:space="preserve">ΤΕΤΑΡΤΗ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0E0D" w14:textId="77777777" w:rsidR="00013C90" w:rsidRDefault="008A0A80">
            <w:pPr>
              <w:ind w:right="9"/>
              <w:jc w:val="center"/>
            </w:pPr>
            <w:r>
              <w:rPr>
                <w:b/>
                <w:sz w:val="24"/>
              </w:rPr>
              <w:t xml:space="preserve">ΠΕΜΠΤΗ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F25F" w14:textId="77777777" w:rsidR="00013C90" w:rsidRDefault="008A0A80">
            <w:pPr>
              <w:ind w:right="11"/>
              <w:jc w:val="center"/>
            </w:pPr>
            <w:r>
              <w:rPr>
                <w:b/>
                <w:sz w:val="24"/>
              </w:rPr>
              <w:t xml:space="preserve">ΠΑΡΑΣΚΕΥΗ </w:t>
            </w:r>
          </w:p>
        </w:tc>
      </w:tr>
      <w:tr w:rsidR="00F7064E" w14:paraId="08CDAEE2" w14:textId="77777777" w:rsidTr="000006EE">
        <w:trPr>
          <w:trHeight w:val="1085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C794" w14:textId="77777777" w:rsidR="00F431A1" w:rsidRPr="00C54560" w:rsidRDefault="00F431A1" w:rsidP="00F431A1">
            <w:pPr>
              <w:ind w:left="547" w:right="456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>
              <w:rPr>
                <w:b/>
                <w:bCs/>
                <w:color w:val="385623" w:themeColor="accent6" w:themeShade="80"/>
                <w:lang w:val="en-US"/>
              </w:rPr>
              <w:t>Running Team</w:t>
            </w:r>
            <w:r w:rsidRPr="00C54560">
              <w:rPr>
                <w:b/>
                <w:bCs/>
                <w:color w:val="385623" w:themeColor="accent6" w:themeShade="80"/>
                <w:lang w:val="en-US"/>
              </w:rPr>
              <w:t xml:space="preserve"> </w:t>
            </w:r>
          </w:p>
          <w:p w14:paraId="2762645D" w14:textId="77777777" w:rsidR="00F431A1" w:rsidRPr="000F103F" w:rsidRDefault="00F431A1" w:rsidP="00F431A1">
            <w:pPr>
              <w:ind w:left="547" w:right="456"/>
              <w:jc w:val="center"/>
              <w:rPr>
                <w:lang w:val="en-US"/>
              </w:rPr>
            </w:pPr>
            <w:r w:rsidRPr="000F103F">
              <w:rPr>
                <w:lang w:val="en-US"/>
              </w:rPr>
              <w:t>1</w:t>
            </w:r>
            <w:r>
              <w:t>0</w:t>
            </w:r>
            <w:r w:rsidRPr="000F103F">
              <w:rPr>
                <w:lang w:val="en-US"/>
              </w:rPr>
              <w:t>:00-1</w:t>
            </w:r>
            <w:r>
              <w:t>1</w:t>
            </w:r>
            <w:r w:rsidRPr="000F103F">
              <w:rPr>
                <w:lang w:val="en-US"/>
              </w:rPr>
              <w:t>:00</w:t>
            </w:r>
          </w:p>
          <w:p w14:paraId="3AEB4851" w14:textId="04B11756" w:rsidR="00F7064E" w:rsidRDefault="00F431A1" w:rsidP="00F431A1">
            <w:pPr>
              <w:ind w:left="547" w:right="456"/>
              <w:jc w:val="center"/>
            </w:pPr>
            <w:r>
              <w:t>Πανεπιστημιακό Γυμναστήριο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E773" w14:textId="77777777" w:rsidR="00011D86" w:rsidRPr="001F13DB" w:rsidRDefault="00011D86" w:rsidP="00011D86">
            <w:pPr>
              <w:ind w:left="41"/>
              <w:jc w:val="center"/>
              <w:rPr>
                <w:b/>
                <w:bCs/>
                <w:color w:val="5B9BD5" w:themeColor="accent1"/>
              </w:rPr>
            </w:pPr>
            <w:r w:rsidRPr="001F13DB">
              <w:rPr>
                <w:b/>
                <w:bCs/>
                <w:color w:val="5B9BD5" w:themeColor="accent1"/>
              </w:rPr>
              <w:t>Κολύμβηση</w:t>
            </w:r>
            <w:r>
              <w:rPr>
                <w:b/>
                <w:bCs/>
                <w:color w:val="5B9BD5" w:themeColor="accent1"/>
              </w:rPr>
              <w:t xml:space="preserve"> </w:t>
            </w:r>
          </w:p>
          <w:p w14:paraId="2B65F501" w14:textId="77777777" w:rsidR="00011D86" w:rsidRDefault="00011D86" w:rsidP="00011D86">
            <w:pPr>
              <w:ind w:left="547" w:right="456"/>
              <w:jc w:val="center"/>
            </w:pPr>
            <w:r>
              <w:t>11:00-12:00</w:t>
            </w:r>
          </w:p>
          <w:p w14:paraId="35E9A8C4" w14:textId="0174F31F" w:rsidR="00F7064E" w:rsidRPr="00A275EA" w:rsidRDefault="00011D86" w:rsidP="00011D86">
            <w:pPr>
              <w:ind w:right="12"/>
              <w:jc w:val="center"/>
              <w:rPr>
                <w:b/>
                <w:color w:val="FF0000"/>
              </w:rPr>
            </w:pPr>
            <w:r>
              <w:t>Ε.Α.Κ.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991E" w14:textId="77777777" w:rsidR="00EB3819" w:rsidRPr="00C54560" w:rsidRDefault="00EB3819" w:rsidP="00EB3819">
            <w:pPr>
              <w:ind w:left="547" w:right="456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>
              <w:rPr>
                <w:b/>
                <w:bCs/>
                <w:color w:val="385623" w:themeColor="accent6" w:themeShade="80"/>
                <w:lang w:val="en-US"/>
              </w:rPr>
              <w:t>Running Team</w:t>
            </w:r>
            <w:r w:rsidRPr="00C54560">
              <w:rPr>
                <w:b/>
                <w:bCs/>
                <w:color w:val="385623" w:themeColor="accent6" w:themeShade="80"/>
                <w:lang w:val="en-US"/>
              </w:rPr>
              <w:t xml:space="preserve"> </w:t>
            </w:r>
          </w:p>
          <w:p w14:paraId="6D25021E" w14:textId="77777777" w:rsidR="00EB3819" w:rsidRPr="000F103F" w:rsidRDefault="00EB3819" w:rsidP="00EB3819">
            <w:pPr>
              <w:ind w:left="547" w:right="456"/>
              <w:jc w:val="center"/>
              <w:rPr>
                <w:lang w:val="en-US"/>
              </w:rPr>
            </w:pPr>
            <w:r w:rsidRPr="000F103F">
              <w:rPr>
                <w:lang w:val="en-US"/>
              </w:rPr>
              <w:t>1</w:t>
            </w:r>
            <w:r>
              <w:t>0</w:t>
            </w:r>
            <w:r w:rsidRPr="000F103F">
              <w:rPr>
                <w:lang w:val="en-US"/>
              </w:rPr>
              <w:t>:00-1</w:t>
            </w:r>
            <w:r>
              <w:t>1</w:t>
            </w:r>
            <w:r w:rsidRPr="000F103F">
              <w:rPr>
                <w:lang w:val="en-US"/>
              </w:rPr>
              <w:t>:00</w:t>
            </w:r>
          </w:p>
          <w:p w14:paraId="6C3E0A52" w14:textId="3FCF1A28" w:rsidR="00F7064E" w:rsidRDefault="00EB3819" w:rsidP="00EB3819">
            <w:pPr>
              <w:ind w:left="407" w:right="317"/>
              <w:jc w:val="center"/>
            </w:pPr>
            <w:r>
              <w:t>Πανεπιστημιακό Γυμναστήριο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158B" w14:textId="77777777" w:rsidR="00F431A1" w:rsidRPr="00A275EA" w:rsidRDefault="00F431A1" w:rsidP="00F431A1">
            <w:pPr>
              <w:ind w:left="547" w:right="456"/>
              <w:jc w:val="center"/>
              <w:rPr>
                <w:b/>
                <w:bCs/>
                <w:color w:val="538135" w:themeColor="accent6" w:themeShade="BF"/>
              </w:rPr>
            </w:pPr>
            <w:r w:rsidRPr="00A275EA">
              <w:rPr>
                <w:b/>
                <w:bCs/>
                <w:color w:val="538135" w:themeColor="accent6" w:themeShade="BF"/>
              </w:rPr>
              <w:t>Τένις</w:t>
            </w:r>
          </w:p>
          <w:p w14:paraId="51607240" w14:textId="77777777" w:rsidR="00F431A1" w:rsidRDefault="00F431A1" w:rsidP="00F431A1">
            <w:pPr>
              <w:ind w:left="547" w:right="456"/>
              <w:jc w:val="center"/>
            </w:pPr>
            <w:r>
              <w:t>10:00-11:00</w:t>
            </w:r>
          </w:p>
          <w:p w14:paraId="3C970312" w14:textId="7C0BEBB8" w:rsidR="00F7064E" w:rsidRDefault="00F431A1" w:rsidP="00F431A1">
            <w:pPr>
              <w:ind w:left="550" w:right="459"/>
              <w:jc w:val="center"/>
            </w:pPr>
            <w:r w:rsidRPr="00A275EA">
              <w:t>Elpida Tennis Club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C722" w14:textId="77777777" w:rsidR="000006EE" w:rsidRPr="00A275EA" w:rsidRDefault="000006EE" w:rsidP="000006EE">
            <w:pPr>
              <w:ind w:left="547" w:right="456"/>
              <w:jc w:val="center"/>
              <w:rPr>
                <w:b/>
                <w:bCs/>
                <w:color w:val="538135" w:themeColor="accent6" w:themeShade="BF"/>
              </w:rPr>
            </w:pPr>
            <w:r w:rsidRPr="00A275EA">
              <w:rPr>
                <w:b/>
                <w:bCs/>
                <w:color w:val="538135" w:themeColor="accent6" w:themeShade="BF"/>
              </w:rPr>
              <w:t>Τένις</w:t>
            </w:r>
          </w:p>
          <w:p w14:paraId="54A224D7" w14:textId="77777777" w:rsidR="000006EE" w:rsidRDefault="000006EE" w:rsidP="000006EE">
            <w:pPr>
              <w:ind w:left="547" w:right="456"/>
              <w:jc w:val="center"/>
            </w:pPr>
            <w:r>
              <w:t>10:00-11:00</w:t>
            </w:r>
          </w:p>
          <w:p w14:paraId="085D9299" w14:textId="6B6C1C80" w:rsidR="00F7064E" w:rsidRPr="00574E48" w:rsidRDefault="000006EE" w:rsidP="000006EE">
            <w:pPr>
              <w:ind w:left="251" w:right="162"/>
              <w:jc w:val="center"/>
            </w:pPr>
            <w:r w:rsidRPr="00A275EA">
              <w:t>Elpida Tennis Club</w:t>
            </w:r>
          </w:p>
        </w:tc>
      </w:tr>
      <w:tr w:rsidR="00F7064E" w14:paraId="34B77E3E" w14:textId="77777777" w:rsidTr="000006EE">
        <w:trPr>
          <w:trHeight w:val="1179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84B9" w14:textId="77777777" w:rsidR="00E74FAF" w:rsidRDefault="00E74FAF" w:rsidP="00E74FAF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580692E2" w14:textId="0FCCBEE0" w:rsidR="00E74FAF" w:rsidRPr="00153DDC" w:rsidRDefault="00E74FAF" w:rsidP="00E74FAF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11.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0-14.00</w:t>
            </w:r>
          </w:p>
          <w:p w14:paraId="13966AEB" w14:textId="0F3DD49A" w:rsidR="00F7064E" w:rsidRPr="00FE0450" w:rsidRDefault="00E74FAF" w:rsidP="00E74FAF">
            <w:pPr>
              <w:ind w:left="41"/>
              <w:jc w:val="center"/>
            </w:pPr>
            <w:r>
              <w:t>Πανεπιστημιακό Γυμναστήριο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8387" w14:textId="77777777" w:rsidR="00750683" w:rsidRDefault="00750683" w:rsidP="00750683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7C828FEE" w14:textId="77777777" w:rsidR="00750683" w:rsidRPr="00153DDC" w:rsidRDefault="00750683" w:rsidP="00750683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11.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0-14.00</w:t>
            </w:r>
          </w:p>
          <w:p w14:paraId="25634EBC" w14:textId="37D89F03" w:rsidR="00F7064E" w:rsidRPr="0072294C" w:rsidRDefault="00750683" w:rsidP="00750683">
            <w:pPr>
              <w:ind w:right="9"/>
              <w:jc w:val="center"/>
            </w:pPr>
            <w:r>
              <w:t>Πανεπιστημιακό Γυμναστήριο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62E1" w14:textId="77777777" w:rsidR="00750683" w:rsidRDefault="00750683" w:rsidP="00750683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5D0E3D7C" w14:textId="77777777" w:rsidR="00750683" w:rsidRPr="00153DDC" w:rsidRDefault="00750683" w:rsidP="00750683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11.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0-14.00</w:t>
            </w:r>
          </w:p>
          <w:p w14:paraId="13F85A16" w14:textId="06599FAF" w:rsidR="00F7064E" w:rsidRDefault="00750683" w:rsidP="00750683">
            <w:pPr>
              <w:ind w:right="9"/>
              <w:jc w:val="center"/>
            </w:pPr>
            <w:r>
              <w:t>Πανεπιστημιακό Γυμναστήριο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D4DF" w14:textId="77777777" w:rsidR="00750683" w:rsidRDefault="00750683" w:rsidP="00750683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6EC71F90" w14:textId="77777777" w:rsidR="00750683" w:rsidRPr="00153DDC" w:rsidRDefault="00750683" w:rsidP="00750683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11.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0-14.00</w:t>
            </w:r>
          </w:p>
          <w:p w14:paraId="5699A873" w14:textId="6812CC20" w:rsidR="00F7064E" w:rsidRPr="00C54560" w:rsidRDefault="00750683" w:rsidP="00750683">
            <w:pPr>
              <w:jc w:val="center"/>
              <w:rPr>
                <w:b/>
                <w:bCs/>
              </w:rPr>
            </w:pPr>
            <w:r>
              <w:t>Πανεπιστημιακό Γυμναστήριο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A847" w14:textId="77777777" w:rsidR="000006EE" w:rsidRDefault="000006EE" w:rsidP="000006EE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4EC49FB5" w14:textId="77777777" w:rsidR="000006EE" w:rsidRPr="00153DDC" w:rsidRDefault="000006EE" w:rsidP="000006EE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11.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0-14.00</w:t>
            </w:r>
          </w:p>
          <w:p w14:paraId="5FE0234F" w14:textId="682FBC84" w:rsidR="00F7064E" w:rsidRDefault="000006EE" w:rsidP="000006EE">
            <w:pPr>
              <w:ind w:right="12"/>
              <w:jc w:val="center"/>
            </w:pPr>
            <w:r>
              <w:t>Πανεπιστημιακό Γυμναστήριο</w:t>
            </w:r>
          </w:p>
        </w:tc>
      </w:tr>
      <w:tr w:rsidR="00153DDC" w14:paraId="4D4F5CEC" w14:textId="77777777" w:rsidTr="000006EE">
        <w:trPr>
          <w:trHeight w:val="1083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DFE6" w14:textId="028E1CF3" w:rsidR="00F431A1" w:rsidRPr="00A275EA" w:rsidRDefault="00F431A1" w:rsidP="00F431A1">
            <w:pPr>
              <w:ind w:left="41"/>
              <w:jc w:val="center"/>
              <w:rPr>
                <w:b/>
                <w:bCs/>
                <w:i/>
                <w:iCs/>
                <w:color w:val="FFC000" w:themeColor="accent4"/>
                <w:u w:val="single"/>
              </w:rPr>
            </w:pP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Ώρες γραφείου: 11:00-14:</w:t>
            </w:r>
            <w:r w:rsidRPr="002D11AC">
              <w:rPr>
                <w:b/>
                <w:bCs/>
                <w:i/>
                <w:iCs/>
                <w:color w:val="FFC000" w:themeColor="accent4"/>
                <w:u w:val="single"/>
              </w:rPr>
              <w:t>00</w:t>
            </w:r>
          </w:p>
          <w:p w14:paraId="33773DFE" w14:textId="77777777" w:rsidR="00F431A1" w:rsidRDefault="00F431A1" w:rsidP="00F431A1">
            <w:pPr>
              <w:ind w:left="41"/>
              <w:jc w:val="center"/>
            </w:pPr>
            <w:r>
              <w:t>Κτίριο 3</w:t>
            </w:r>
          </w:p>
          <w:p w14:paraId="76F923F1" w14:textId="0091FF09" w:rsidR="00153DDC" w:rsidRPr="00A275EA" w:rsidRDefault="00F431A1" w:rsidP="00F431A1">
            <w:pPr>
              <w:ind w:left="547" w:right="456"/>
              <w:jc w:val="center"/>
              <w:rPr>
                <w:b/>
                <w:bCs/>
                <w:color w:val="538135" w:themeColor="accent6" w:themeShade="BF"/>
              </w:rPr>
            </w:pPr>
            <w:r>
              <w:t>(Παλαιό Ψυχιατρείο)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FFE1" w14:textId="18C2A971" w:rsidR="00153DDC" w:rsidRPr="00A275EA" w:rsidRDefault="00153DDC" w:rsidP="00153DDC">
            <w:pPr>
              <w:ind w:left="41"/>
              <w:jc w:val="center"/>
              <w:rPr>
                <w:b/>
                <w:bCs/>
                <w:i/>
                <w:iCs/>
                <w:color w:val="FFC000" w:themeColor="accent4"/>
                <w:u w:val="single"/>
              </w:rPr>
            </w:pP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Ώρες γραφείου: 1</w:t>
            </w:r>
            <w:r w:rsidR="00F431A1">
              <w:rPr>
                <w:b/>
                <w:bCs/>
                <w:i/>
                <w:iCs/>
                <w:color w:val="FFC000" w:themeColor="accent4"/>
                <w:u w:val="single"/>
              </w:rPr>
              <w:t>1</w:t>
            </w: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:00-1</w:t>
            </w:r>
            <w:r w:rsidR="00750683">
              <w:rPr>
                <w:b/>
                <w:bCs/>
                <w:i/>
                <w:iCs/>
                <w:color w:val="FFC000" w:themeColor="accent4"/>
                <w:u w:val="single"/>
              </w:rPr>
              <w:t>4</w:t>
            </w: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:</w:t>
            </w:r>
            <w:r w:rsidRPr="002D11AC">
              <w:rPr>
                <w:b/>
                <w:bCs/>
                <w:i/>
                <w:iCs/>
                <w:color w:val="FFC000" w:themeColor="accent4"/>
                <w:u w:val="single"/>
              </w:rPr>
              <w:t>00</w:t>
            </w:r>
          </w:p>
          <w:p w14:paraId="57031F85" w14:textId="77777777" w:rsidR="00153DDC" w:rsidRDefault="00153DDC" w:rsidP="00153DDC">
            <w:pPr>
              <w:ind w:left="41"/>
              <w:jc w:val="center"/>
            </w:pPr>
            <w:r>
              <w:t>Κτίριο 3</w:t>
            </w:r>
          </w:p>
          <w:p w14:paraId="4EE4D234" w14:textId="2DDD27C8" w:rsidR="00153DDC" w:rsidRPr="008E0CDB" w:rsidRDefault="00153DDC" w:rsidP="00153DDC">
            <w:pPr>
              <w:ind w:right="12"/>
              <w:jc w:val="center"/>
              <w:rPr>
                <w:b/>
                <w:color w:val="FF0000"/>
              </w:rPr>
            </w:pPr>
            <w:r>
              <w:t>(Παλαιό Ψυχιατρείο)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39E1" w14:textId="1C9D5469" w:rsidR="00DA584F" w:rsidRPr="00A275EA" w:rsidRDefault="00DA584F" w:rsidP="00DA584F">
            <w:pPr>
              <w:ind w:left="41"/>
              <w:jc w:val="center"/>
              <w:rPr>
                <w:b/>
                <w:bCs/>
                <w:i/>
                <w:iCs/>
                <w:color w:val="FFC000" w:themeColor="accent4"/>
                <w:u w:val="single"/>
              </w:rPr>
            </w:pP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Ώρες γραφείου: 1</w:t>
            </w:r>
            <w:r w:rsidR="00F431A1">
              <w:rPr>
                <w:b/>
                <w:bCs/>
                <w:i/>
                <w:iCs/>
                <w:color w:val="FFC000" w:themeColor="accent4"/>
                <w:u w:val="single"/>
              </w:rPr>
              <w:t>1</w:t>
            </w: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:00-14:</w:t>
            </w:r>
            <w:r w:rsidRPr="002D11AC">
              <w:rPr>
                <w:b/>
                <w:bCs/>
                <w:i/>
                <w:iCs/>
                <w:color w:val="FFC000" w:themeColor="accent4"/>
                <w:u w:val="single"/>
              </w:rPr>
              <w:t>00</w:t>
            </w:r>
          </w:p>
          <w:p w14:paraId="25E04348" w14:textId="77777777" w:rsidR="00DA584F" w:rsidRDefault="00DA584F" w:rsidP="00DA584F">
            <w:pPr>
              <w:ind w:left="41"/>
              <w:jc w:val="center"/>
            </w:pPr>
            <w:r>
              <w:t>Κτίριο 3</w:t>
            </w:r>
          </w:p>
          <w:p w14:paraId="3B610642" w14:textId="2781F321" w:rsidR="00153DDC" w:rsidRPr="007161AE" w:rsidRDefault="00DA584F" w:rsidP="00DA584F">
            <w:pPr>
              <w:ind w:right="12"/>
              <w:jc w:val="center"/>
              <w:rPr>
                <w:b/>
                <w:color w:val="525252" w:themeColor="accent3" w:themeShade="80"/>
              </w:rPr>
            </w:pPr>
            <w:r>
              <w:t>(Παλαιό Ψυχιατρείο)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F6CD" w14:textId="7B4F4076" w:rsidR="00750683" w:rsidRPr="00A275EA" w:rsidRDefault="00750683" w:rsidP="00750683">
            <w:pPr>
              <w:ind w:left="41"/>
              <w:jc w:val="center"/>
              <w:rPr>
                <w:b/>
                <w:bCs/>
                <w:i/>
                <w:iCs/>
                <w:color w:val="FFC000" w:themeColor="accent4"/>
                <w:u w:val="single"/>
              </w:rPr>
            </w:pP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Ώρες γραφείου: 1</w:t>
            </w:r>
            <w:r w:rsidR="00F431A1">
              <w:rPr>
                <w:b/>
                <w:bCs/>
                <w:i/>
                <w:iCs/>
                <w:color w:val="FFC000" w:themeColor="accent4"/>
                <w:u w:val="single"/>
              </w:rPr>
              <w:t>1</w:t>
            </w: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:00-14:</w:t>
            </w:r>
            <w:r w:rsidRPr="002D11AC">
              <w:rPr>
                <w:b/>
                <w:bCs/>
                <w:i/>
                <w:iCs/>
                <w:color w:val="FFC000" w:themeColor="accent4"/>
                <w:u w:val="single"/>
              </w:rPr>
              <w:t>00</w:t>
            </w:r>
          </w:p>
          <w:p w14:paraId="23EDFCFA" w14:textId="77777777" w:rsidR="00750683" w:rsidRDefault="00750683" w:rsidP="00750683">
            <w:pPr>
              <w:ind w:left="41"/>
              <w:jc w:val="center"/>
            </w:pPr>
            <w:r>
              <w:t>Κτίριο 3</w:t>
            </w:r>
          </w:p>
          <w:p w14:paraId="1439E500" w14:textId="7C0EC8E0" w:rsidR="00153DDC" w:rsidRPr="008E0CDB" w:rsidRDefault="00750683" w:rsidP="00750683">
            <w:pPr>
              <w:ind w:right="12"/>
              <w:jc w:val="center"/>
              <w:rPr>
                <w:b/>
                <w:color w:val="FF0000"/>
              </w:rPr>
            </w:pPr>
            <w:r>
              <w:t>(Παλαιό Ψυχιατρείο)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0EB5" w14:textId="1394BAB9" w:rsidR="00153DDC" w:rsidRPr="00A275EA" w:rsidRDefault="00153DDC" w:rsidP="00153DDC">
            <w:pPr>
              <w:ind w:left="41"/>
              <w:jc w:val="center"/>
              <w:rPr>
                <w:b/>
                <w:bCs/>
                <w:i/>
                <w:iCs/>
                <w:color w:val="FFC000" w:themeColor="accent4"/>
                <w:u w:val="single"/>
              </w:rPr>
            </w:pP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Ώρες γραφείου: 11:00-1</w:t>
            </w:r>
            <w:r w:rsidR="00F431A1">
              <w:rPr>
                <w:b/>
                <w:bCs/>
                <w:i/>
                <w:iCs/>
                <w:color w:val="FFC000" w:themeColor="accent4"/>
                <w:u w:val="single"/>
              </w:rPr>
              <w:t>4</w:t>
            </w:r>
            <w:r>
              <w:rPr>
                <w:b/>
                <w:bCs/>
                <w:i/>
                <w:iCs/>
                <w:color w:val="FFC000" w:themeColor="accent4"/>
                <w:u w:val="single"/>
              </w:rPr>
              <w:t>:0</w:t>
            </w:r>
            <w:r w:rsidRPr="002D11AC">
              <w:rPr>
                <w:b/>
                <w:bCs/>
                <w:i/>
                <w:iCs/>
                <w:color w:val="FFC000" w:themeColor="accent4"/>
                <w:u w:val="single"/>
              </w:rPr>
              <w:t>0</w:t>
            </w:r>
          </w:p>
          <w:p w14:paraId="378EF6CB" w14:textId="77777777" w:rsidR="00153DDC" w:rsidRDefault="00153DDC" w:rsidP="00153DDC">
            <w:pPr>
              <w:ind w:left="41"/>
              <w:jc w:val="center"/>
            </w:pPr>
            <w:r>
              <w:t>Κτίριο 3</w:t>
            </w:r>
          </w:p>
          <w:p w14:paraId="0C12EE5F" w14:textId="029E96B4" w:rsidR="00153DDC" w:rsidRPr="008E0CDB" w:rsidRDefault="00153DDC" w:rsidP="00153DDC">
            <w:pPr>
              <w:ind w:right="12"/>
              <w:jc w:val="center"/>
              <w:rPr>
                <w:b/>
                <w:color w:val="FF0000"/>
              </w:rPr>
            </w:pPr>
            <w:r>
              <w:t>(Παλαιό Ψυχιατρείο)</w:t>
            </w:r>
          </w:p>
        </w:tc>
      </w:tr>
      <w:tr w:rsidR="00710C61" w14:paraId="52C5BF82" w14:textId="77777777" w:rsidTr="000006EE">
        <w:trPr>
          <w:trHeight w:val="1073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684E" w14:textId="77777777" w:rsidR="00E74FAF" w:rsidRPr="001F13DB" w:rsidRDefault="00E74FAF" w:rsidP="00E74FAF">
            <w:pPr>
              <w:ind w:left="41"/>
              <w:jc w:val="center"/>
              <w:rPr>
                <w:b/>
                <w:bCs/>
                <w:color w:val="5B9BD5" w:themeColor="accent1"/>
              </w:rPr>
            </w:pPr>
            <w:r w:rsidRPr="001F13DB">
              <w:rPr>
                <w:b/>
                <w:bCs/>
                <w:color w:val="5B9BD5" w:themeColor="accent1"/>
              </w:rPr>
              <w:t>Κολύμβηση</w:t>
            </w:r>
            <w:r>
              <w:rPr>
                <w:b/>
                <w:bCs/>
                <w:color w:val="5B9BD5" w:themeColor="accent1"/>
              </w:rPr>
              <w:t xml:space="preserve"> </w:t>
            </w:r>
          </w:p>
          <w:p w14:paraId="7BBE6534" w14:textId="53CCA5A0" w:rsidR="00E74FAF" w:rsidRDefault="00E74FAF" w:rsidP="00E74FAF">
            <w:pPr>
              <w:ind w:left="547" w:right="456"/>
              <w:jc w:val="center"/>
            </w:pPr>
            <w:r>
              <w:t>1</w:t>
            </w:r>
            <w:r>
              <w:rPr>
                <w:lang w:val="en-US"/>
              </w:rPr>
              <w:t>4</w:t>
            </w:r>
            <w:r>
              <w:t>:</w:t>
            </w:r>
            <w:r>
              <w:rPr>
                <w:lang w:val="en-US"/>
              </w:rPr>
              <w:t>3</w:t>
            </w:r>
            <w:r>
              <w:t>0-1</w:t>
            </w:r>
            <w:r>
              <w:rPr>
                <w:lang w:val="en-US"/>
              </w:rPr>
              <w:t>5</w:t>
            </w:r>
            <w:r>
              <w:t>:</w:t>
            </w:r>
            <w:r>
              <w:rPr>
                <w:lang w:val="en-US"/>
              </w:rPr>
              <w:t>3</w:t>
            </w:r>
            <w:r>
              <w:t>0</w:t>
            </w:r>
          </w:p>
          <w:p w14:paraId="5DC450E2" w14:textId="523D792C" w:rsidR="00710C61" w:rsidRPr="00363B69" w:rsidRDefault="00E74FAF" w:rsidP="00E74FAF">
            <w:pPr>
              <w:spacing w:line="241" w:lineRule="auto"/>
              <w:ind w:right="141"/>
              <w:jc w:val="center"/>
              <w:rPr>
                <w:b/>
                <w:color w:val="FF0000"/>
                <w:highlight w:val="darkGray"/>
              </w:rPr>
            </w:pPr>
            <w:r>
              <w:t>Ε.Α.Κ.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7BD8" w14:textId="77777777" w:rsidR="00750683" w:rsidRPr="00C54560" w:rsidRDefault="00750683" w:rsidP="00750683">
            <w:pPr>
              <w:ind w:left="547" w:right="456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>
              <w:rPr>
                <w:b/>
                <w:bCs/>
                <w:color w:val="385623" w:themeColor="accent6" w:themeShade="80"/>
                <w:lang w:val="en-US"/>
              </w:rPr>
              <w:t>Running Team</w:t>
            </w:r>
            <w:r w:rsidRPr="00C54560">
              <w:rPr>
                <w:b/>
                <w:bCs/>
                <w:color w:val="385623" w:themeColor="accent6" w:themeShade="80"/>
                <w:lang w:val="en-US"/>
              </w:rPr>
              <w:t xml:space="preserve"> </w:t>
            </w:r>
          </w:p>
          <w:p w14:paraId="239DC9A3" w14:textId="77777777" w:rsidR="00750683" w:rsidRPr="000F103F" w:rsidRDefault="00750683" w:rsidP="00750683">
            <w:pPr>
              <w:ind w:left="547" w:right="456"/>
              <w:jc w:val="center"/>
              <w:rPr>
                <w:lang w:val="en-US"/>
              </w:rPr>
            </w:pPr>
            <w:r w:rsidRPr="000F103F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  <w:r w:rsidRPr="000F103F">
              <w:rPr>
                <w:lang w:val="en-US"/>
              </w:rPr>
              <w:t>:00-1</w:t>
            </w:r>
            <w:r>
              <w:rPr>
                <w:lang w:val="en-US"/>
              </w:rPr>
              <w:t>7</w:t>
            </w:r>
            <w:r w:rsidRPr="000F103F">
              <w:rPr>
                <w:lang w:val="en-US"/>
              </w:rPr>
              <w:t>:00</w:t>
            </w:r>
          </w:p>
          <w:p w14:paraId="4F5FDD12" w14:textId="774D4695" w:rsidR="00710C61" w:rsidRPr="00D57F20" w:rsidRDefault="00750683" w:rsidP="00750683">
            <w:pPr>
              <w:ind w:left="39"/>
              <w:jc w:val="center"/>
            </w:pPr>
            <w:r>
              <w:t>Μον</w:t>
            </w:r>
            <w:r w:rsidRPr="00C54560">
              <w:rPr>
                <w:lang w:val="en-US"/>
              </w:rPr>
              <w:t xml:space="preserve"> </w:t>
            </w:r>
            <w:r>
              <w:t>Ρεπό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6212" w14:textId="77777777" w:rsidR="00103AA3" w:rsidRPr="001F13DB" w:rsidRDefault="00103AA3" w:rsidP="00103AA3">
            <w:pPr>
              <w:ind w:left="41"/>
              <w:jc w:val="center"/>
              <w:rPr>
                <w:b/>
                <w:bCs/>
                <w:color w:val="5B9BD5" w:themeColor="accent1"/>
              </w:rPr>
            </w:pPr>
            <w:r w:rsidRPr="001F13DB">
              <w:rPr>
                <w:b/>
                <w:bCs/>
                <w:color w:val="5B9BD5" w:themeColor="accent1"/>
              </w:rPr>
              <w:t>Κολύμβηση</w:t>
            </w:r>
            <w:r>
              <w:rPr>
                <w:b/>
                <w:bCs/>
                <w:color w:val="5B9BD5" w:themeColor="accent1"/>
              </w:rPr>
              <w:t xml:space="preserve"> </w:t>
            </w:r>
          </w:p>
          <w:p w14:paraId="621F33A3" w14:textId="77777777" w:rsidR="00103AA3" w:rsidRDefault="00103AA3" w:rsidP="00103AA3">
            <w:pPr>
              <w:ind w:left="547" w:right="456"/>
              <w:jc w:val="center"/>
            </w:pPr>
            <w:r>
              <w:t>1</w:t>
            </w:r>
            <w:r>
              <w:rPr>
                <w:lang w:val="en-US"/>
              </w:rPr>
              <w:t>4</w:t>
            </w:r>
            <w:r>
              <w:t>:</w:t>
            </w:r>
            <w:r>
              <w:rPr>
                <w:lang w:val="en-US"/>
              </w:rPr>
              <w:t>3</w:t>
            </w:r>
            <w:r>
              <w:t>0-1</w:t>
            </w:r>
            <w:r>
              <w:rPr>
                <w:lang w:val="en-US"/>
              </w:rPr>
              <w:t>5</w:t>
            </w:r>
            <w:r>
              <w:t>:</w:t>
            </w:r>
            <w:r>
              <w:rPr>
                <w:lang w:val="en-US"/>
              </w:rPr>
              <w:t>3</w:t>
            </w:r>
            <w:r>
              <w:t>0</w:t>
            </w:r>
          </w:p>
          <w:p w14:paraId="2BB0D5C1" w14:textId="620CF205" w:rsidR="00710C61" w:rsidRDefault="00103AA3" w:rsidP="00103AA3">
            <w:pPr>
              <w:ind w:left="39"/>
              <w:jc w:val="center"/>
            </w:pPr>
            <w:r>
              <w:t>Ε.Α.Κ.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B1A0" w14:textId="77777777" w:rsidR="00103AA3" w:rsidRPr="00C54560" w:rsidRDefault="00103AA3" w:rsidP="00103AA3">
            <w:pPr>
              <w:ind w:left="547" w:right="456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>
              <w:rPr>
                <w:b/>
                <w:bCs/>
                <w:color w:val="385623" w:themeColor="accent6" w:themeShade="80"/>
                <w:lang w:val="en-US"/>
              </w:rPr>
              <w:t>Running Team</w:t>
            </w:r>
            <w:r w:rsidRPr="00C54560">
              <w:rPr>
                <w:b/>
                <w:bCs/>
                <w:color w:val="385623" w:themeColor="accent6" w:themeShade="80"/>
                <w:lang w:val="en-US"/>
              </w:rPr>
              <w:t xml:space="preserve"> </w:t>
            </w:r>
          </w:p>
          <w:p w14:paraId="493E0B89" w14:textId="77777777" w:rsidR="00103AA3" w:rsidRPr="000F103F" w:rsidRDefault="00103AA3" w:rsidP="00103AA3">
            <w:pPr>
              <w:ind w:left="547" w:right="456"/>
              <w:jc w:val="center"/>
              <w:rPr>
                <w:lang w:val="en-US"/>
              </w:rPr>
            </w:pPr>
            <w:r w:rsidRPr="000F103F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  <w:r w:rsidRPr="000F103F">
              <w:rPr>
                <w:lang w:val="en-US"/>
              </w:rPr>
              <w:t>:00-1</w:t>
            </w:r>
            <w:r>
              <w:rPr>
                <w:lang w:val="en-US"/>
              </w:rPr>
              <w:t>7</w:t>
            </w:r>
            <w:r w:rsidRPr="000F103F">
              <w:rPr>
                <w:lang w:val="en-US"/>
              </w:rPr>
              <w:t>:00</w:t>
            </w:r>
          </w:p>
          <w:p w14:paraId="3A051B44" w14:textId="6C4D5A63" w:rsidR="00710C61" w:rsidRPr="00D24EBD" w:rsidRDefault="00103AA3" w:rsidP="00103AA3">
            <w:pPr>
              <w:ind w:right="8"/>
              <w:jc w:val="center"/>
            </w:pPr>
            <w:r>
              <w:t>Μον</w:t>
            </w:r>
            <w:r w:rsidRPr="00C54560">
              <w:rPr>
                <w:lang w:val="en-US"/>
              </w:rPr>
              <w:t xml:space="preserve"> </w:t>
            </w:r>
            <w:r>
              <w:t>Ρεπό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847D" w14:textId="77777777" w:rsidR="000006EE" w:rsidRPr="001F13DB" w:rsidRDefault="000006EE" w:rsidP="000006EE">
            <w:pPr>
              <w:ind w:left="41"/>
              <w:jc w:val="center"/>
              <w:rPr>
                <w:b/>
                <w:bCs/>
                <w:color w:val="5B9BD5" w:themeColor="accent1"/>
              </w:rPr>
            </w:pPr>
            <w:r w:rsidRPr="001F13DB">
              <w:rPr>
                <w:b/>
                <w:bCs/>
                <w:color w:val="5B9BD5" w:themeColor="accent1"/>
              </w:rPr>
              <w:t>Κολύμβηση</w:t>
            </w:r>
            <w:r>
              <w:rPr>
                <w:b/>
                <w:bCs/>
                <w:color w:val="5B9BD5" w:themeColor="accent1"/>
              </w:rPr>
              <w:t xml:space="preserve"> </w:t>
            </w:r>
          </w:p>
          <w:p w14:paraId="6552A280" w14:textId="77777777" w:rsidR="000006EE" w:rsidRDefault="000006EE" w:rsidP="000006EE">
            <w:pPr>
              <w:ind w:left="547" w:right="456"/>
              <w:jc w:val="center"/>
            </w:pPr>
            <w:r>
              <w:t>1</w:t>
            </w:r>
            <w:r>
              <w:rPr>
                <w:lang w:val="en-US"/>
              </w:rPr>
              <w:t>4</w:t>
            </w:r>
            <w:r>
              <w:t>:</w:t>
            </w:r>
            <w:r>
              <w:rPr>
                <w:lang w:val="en-US"/>
              </w:rPr>
              <w:t>3</w:t>
            </w:r>
            <w:r>
              <w:t>0-1</w:t>
            </w:r>
            <w:r>
              <w:rPr>
                <w:lang w:val="en-US"/>
              </w:rPr>
              <w:t>5</w:t>
            </w:r>
            <w:r>
              <w:t>:</w:t>
            </w:r>
            <w:r>
              <w:rPr>
                <w:lang w:val="en-US"/>
              </w:rPr>
              <w:t>3</w:t>
            </w:r>
            <w:r>
              <w:t>0</w:t>
            </w:r>
          </w:p>
          <w:p w14:paraId="70F3C47C" w14:textId="2E30E257" w:rsidR="00710C61" w:rsidRDefault="000006EE" w:rsidP="000006EE">
            <w:pPr>
              <w:ind w:left="39"/>
              <w:jc w:val="center"/>
            </w:pPr>
            <w:r>
              <w:t>Ε.Α.Κ.</w:t>
            </w:r>
          </w:p>
        </w:tc>
      </w:tr>
      <w:tr w:rsidR="00710C61" w:rsidRPr="00C54560" w14:paraId="513359A9" w14:textId="77777777" w:rsidTr="000006EE">
        <w:trPr>
          <w:trHeight w:val="933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3FCD" w14:textId="48E56982" w:rsidR="001242A1" w:rsidRDefault="001242A1" w:rsidP="001242A1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32D18533" w14:textId="16A03AB4" w:rsidR="001242A1" w:rsidRPr="00153DDC" w:rsidRDefault="001242A1" w:rsidP="001242A1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</w:t>
            </w:r>
            <w:r w:rsidR="00E74FAF">
              <w:rPr>
                <w:bCs/>
                <w:color w:val="auto"/>
                <w:lang w:val="en-US"/>
              </w:rPr>
              <w:t>7</w:t>
            </w:r>
            <w:r>
              <w:rPr>
                <w:bCs/>
                <w:color w:val="auto"/>
              </w:rPr>
              <w:t>.</w:t>
            </w:r>
            <w:r w:rsidR="00E74FAF"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0-2</w:t>
            </w:r>
            <w:r w:rsidR="00150CF7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.</w:t>
            </w:r>
            <w:r w:rsidRPr="00B3533E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0</w:t>
            </w:r>
          </w:p>
          <w:p w14:paraId="20B510C2" w14:textId="2AEFB452" w:rsidR="00825D43" w:rsidRPr="00825D43" w:rsidRDefault="001242A1" w:rsidP="001242A1">
            <w:pPr>
              <w:ind w:right="12"/>
              <w:jc w:val="center"/>
              <w:rPr>
                <w:bCs/>
                <w:color w:val="auto"/>
              </w:rPr>
            </w:pPr>
            <w:r>
              <w:t>Πανεπιστημιακό Γυμναστήριο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C195" w14:textId="77777777" w:rsidR="00750683" w:rsidRDefault="00750683" w:rsidP="00750683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11F430F9" w14:textId="329F26B9" w:rsidR="00750683" w:rsidRPr="00153DDC" w:rsidRDefault="00750683" w:rsidP="00750683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</w:t>
            </w:r>
            <w:r>
              <w:rPr>
                <w:bCs/>
                <w:color w:val="auto"/>
                <w:lang w:val="en-US"/>
              </w:rPr>
              <w:t>7</w:t>
            </w:r>
            <w:r>
              <w:rPr>
                <w:bCs/>
                <w:color w:val="auto"/>
              </w:rPr>
              <w:t>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0-2</w:t>
            </w:r>
            <w:r w:rsidR="00150CF7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.</w:t>
            </w:r>
            <w:r w:rsidRPr="00B3533E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0</w:t>
            </w:r>
          </w:p>
          <w:p w14:paraId="5D509B0C" w14:textId="60076AA4" w:rsidR="00710C61" w:rsidRDefault="00750683" w:rsidP="00750683">
            <w:pPr>
              <w:ind w:left="41"/>
              <w:jc w:val="center"/>
            </w:pPr>
            <w:r>
              <w:t>Πανεπιστημιακό Γυμναστήριο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9A13" w14:textId="77777777" w:rsidR="00750683" w:rsidRDefault="00750683" w:rsidP="00750683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12716A9A" w14:textId="16E8B7CD" w:rsidR="00750683" w:rsidRPr="00153DDC" w:rsidRDefault="00750683" w:rsidP="00750683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</w:t>
            </w:r>
            <w:r>
              <w:rPr>
                <w:bCs/>
                <w:color w:val="auto"/>
                <w:lang w:val="en-US"/>
              </w:rPr>
              <w:t>7</w:t>
            </w:r>
            <w:r>
              <w:rPr>
                <w:bCs/>
                <w:color w:val="auto"/>
              </w:rPr>
              <w:t>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0-2</w:t>
            </w:r>
            <w:r w:rsidR="00150CF7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.</w:t>
            </w:r>
            <w:r w:rsidRPr="00B3533E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0</w:t>
            </w:r>
          </w:p>
          <w:p w14:paraId="16AFFBDE" w14:textId="2413430E" w:rsidR="00710C61" w:rsidRDefault="00750683" w:rsidP="00750683">
            <w:pPr>
              <w:ind w:left="39"/>
              <w:jc w:val="center"/>
            </w:pPr>
            <w:r>
              <w:t>Πανεπιστημιακό Γυμναστήριο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A4D8" w14:textId="77777777" w:rsidR="000006EE" w:rsidRDefault="000006EE" w:rsidP="000006EE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4E3AC92A" w14:textId="426955E7" w:rsidR="000006EE" w:rsidRPr="00153DDC" w:rsidRDefault="000006EE" w:rsidP="000006EE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</w:t>
            </w:r>
            <w:r>
              <w:rPr>
                <w:bCs/>
                <w:color w:val="auto"/>
                <w:lang w:val="en-US"/>
              </w:rPr>
              <w:t>7</w:t>
            </w:r>
            <w:r>
              <w:rPr>
                <w:bCs/>
                <w:color w:val="auto"/>
              </w:rPr>
              <w:t>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0-2</w:t>
            </w:r>
            <w:r w:rsidR="00150CF7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.</w:t>
            </w:r>
            <w:r w:rsidRPr="00B3533E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0</w:t>
            </w:r>
          </w:p>
          <w:p w14:paraId="785E276C" w14:textId="404420CE" w:rsidR="00710C61" w:rsidRPr="00363B69" w:rsidRDefault="000006EE" w:rsidP="000006EE">
            <w:pPr>
              <w:ind w:right="8"/>
              <w:jc w:val="center"/>
              <w:rPr>
                <w:b/>
                <w:color w:val="C00000"/>
                <w:highlight w:val="darkGray"/>
              </w:rPr>
            </w:pPr>
            <w:r>
              <w:t>Πανεπιστημιακό Γυμναστήριο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C510" w14:textId="77777777" w:rsidR="000006EE" w:rsidRDefault="000006EE" w:rsidP="000006EE">
            <w:pPr>
              <w:ind w:right="12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Μυϊκή Ενδυνάμωση </w:t>
            </w:r>
          </w:p>
          <w:p w14:paraId="1E09BCF3" w14:textId="5C7B05A5" w:rsidR="000006EE" w:rsidRPr="00153DDC" w:rsidRDefault="000006EE" w:rsidP="000006EE">
            <w:pPr>
              <w:ind w:right="12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</w:t>
            </w:r>
            <w:r>
              <w:rPr>
                <w:bCs/>
                <w:color w:val="auto"/>
                <w:lang w:val="en-US"/>
              </w:rPr>
              <w:t>7</w:t>
            </w:r>
            <w:r>
              <w:rPr>
                <w:bCs/>
                <w:color w:val="auto"/>
              </w:rPr>
              <w:t>.</w:t>
            </w:r>
            <w:r>
              <w:rPr>
                <w:bCs/>
                <w:color w:val="auto"/>
                <w:lang w:val="en-US"/>
              </w:rPr>
              <w:t>0</w:t>
            </w:r>
            <w:r>
              <w:rPr>
                <w:bCs/>
                <w:color w:val="auto"/>
              </w:rPr>
              <w:t>0-2</w:t>
            </w:r>
            <w:r w:rsidR="00150CF7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.</w:t>
            </w:r>
            <w:r w:rsidRPr="00B3533E">
              <w:rPr>
                <w:bCs/>
                <w:color w:val="auto"/>
              </w:rPr>
              <w:t>0</w:t>
            </w:r>
            <w:r>
              <w:rPr>
                <w:bCs/>
                <w:color w:val="auto"/>
              </w:rPr>
              <w:t>0</w:t>
            </w:r>
          </w:p>
          <w:p w14:paraId="32005115" w14:textId="76A26A59" w:rsidR="00710C61" w:rsidRPr="000F103F" w:rsidRDefault="000006EE" w:rsidP="000006EE">
            <w:pPr>
              <w:ind w:left="39"/>
              <w:jc w:val="center"/>
              <w:rPr>
                <w:highlight w:val="darkGray"/>
                <w:lang w:val="en-US"/>
              </w:rPr>
            </w:pPr>
            <w:r>
              <w:t>Πανεπιστημιακό Γυμναστήριο</w:t>
            </w:r>
          </w:p>
        </w:tc>
      </w:tr>
    </w:tbl>
    <w:p w14:paraId="71CA3515" w14:textId="056C1349" w:rsidR="005E1157" w:rsidRPr="00434834" w:rsidRDefault="005E1157" w:rsidP="002A7020">
      <w:pPr>
        <w:rPr>
          <w:b/>
          <w:bCs/>
          <w:i/>
          <w:iCs/>
          <w:u w:val="single"/>
        </w:rPr>
      </w:pPr>
    </w:p>
    <w:sectPr w:rsidR="005E1157" w:rsidRPr="00434834" w:rsidSect="005C1BDF">
      <w:pgSz w:w="16838" w:h="11906" w:orient="landscape"/>
      <w:pgMar w:top="0" w:right="1440" w:bottom="1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C90"/>
    <w:rsid w:val="000006EE"/>
    <w:rsid w:val="000049F9"/>
    <w:rsid w:val="00006E2E"/>
    <w:rsid w:val="00011D86"/>
    <w:rsid w:val="00013C90"/>
    <w:rsid w:val="0002339A"/>
    <w:rsid w:val="00043174"/>
    <w:rsid w:val="00077548"/>
    <w:rsid w:val="00077A5F"/>
    <w:rsid w:val="0009052D"/>
    <w:rsid w:val="00094485"/>
    <w:rsid w:val="000B00E6"/>
    <w:rsid w:val="000D56C0"/>
    <w:rsid w:val="000F103F"/>
    <w:rsid w:val="00103AA3"/>
    <w:rsid w:val="001234DD"/>
    <w:rsid w:val="001242A1"/>
    <w:rsid w:val="00142AEB"/>
    <w:rsid w:val="00145396"/>
    <w:rsid w:val="00150CF7"/>
    <w:rsid w:val="001511DD"/>
    <w:rsid w:val="00153DDC"/>
    <w:rsid w:val="001618F4"/>
    <w:rsid w:val="00193F0C"/>
    <w:rsid w:val="001B08D4"/>
    <w:rsid w:val="001F13DB"/>
    <w:rsid w:val="00212484"/>
    <w:rsid w:val="00224B50"/>
    <w:rsid w:val="002374E3"/>
    <w:rsid w:val="002440C6"/>
    <w:rsid w:val="00246DE3"/>
    <w:rsid w:val="002521BE"/>
    <w:rsid w:val="00266F8E"/>
    <w:rsid w:val="002932D2"/>
    <w:rsid w:val="002A7020"/>
    <w:rsid w:val="002B31DD"/>
    <w:rsid w:val="002C6F8D"/>
    <w:rsid w:val="002D11AC"/>
    <w:rsid w:val="002D1D22"/>
    <w:rsid w:val="002E1B72"/>
    <w:rsid w:val="002F24C9"/>
    <w:rsid w:val="002F6F6C"/>
    <w:rsid w:val="00311B54"/>
    <w:rsid w:val="003550C5"/>
    <w:rsid w:val="00363B69"/>
    <w:rsid w:val="00385350"/>
    <w:rsid w:val="0038673B"/>
    <w:rsid w:val="003903EE"/>
    <w:rsid w:val="0039497D"/>
    <w:rsid w:val="003A69ED"/>
    <w:rsid w:val="003C087C"/>
    <w:rsid w:val="003C1B60"/>
    <w:rsid w:val="003C674D"/>
    <w:rsid w:val="003F00DA"/>
    <w:rsid w:val="0043469A"/>
    <w:rsid w:val="00434834"/>
    <w:rsid w:val="00437F60"/>
    <w:rsid w:val="00445A26"/>
    <w:rsid w:val="004557EA"/>
    <w:rsid w:val="004577BC"/>
    <w:rsid w:val="004670C3"/>
    <w:rsid w:val="0047759A"/>
    <w:rsid w:val="00493343"/>
    <w:rsid w:val="004940C0"/>
    <w:rsid w:val="004B09B6"/>
    <w:rsid w:val="004B67FC"/>
    <w:rsid w:val="004B7FD7"/>
    <w:rsid w:val="004C1B70"/>
    <w:rsid w:val="004D12CF"/>
    <w:rsid w:val="004D1743"/>
    <w:rsid w:val="004D6B33"/>
    <w:rsid w:val="004F6515"/>
    <w:rsid w:val="00521088"/>
    <w:rsid w:val="00521889"/>
    <w:rsid w:val="00522F8D"/>
    <w:rsid w:val="0052435B"/>
    <w:rsid w:val="00526152"/>
    <w:rsid w:val="00551800"/>
    <w:rsid w:val="00574D2B"/>
    <w:rsid w:val="00574E48"/>
    <w:rsid w:val="0058190D"/>
    <w:rsid w:val="005827A6"/>
    <w:rsid w:val="005B190F"/>
    <w:rsid w:val="005C1BDF"/>
    <w:rsid w:val="005E1157"/>
    <w:rsid w:val="0060585B"/>
    <w:rsid w:val="00633CED"/>
    <w:rsid w:val="00644E62"/>
    <w:rsid w:val="00674F8C"/>
    <w:rsid w:val="00676DB2"/>
    <w:rsid w:val="00683C31"/>
    <w:rsid w:val="006B0631"/>
    <w:rsid w:val="006B2CF6"/>
    <w:rsid w:val="006C0C24"/>
    <w:rsid w:val="006C0CF9"/>
    <w:rsid w:val="006C15C7"/>
    <w:rsid w:val="006D2654"/>
    <w:rsid w:val="006E2939"/>
    <w:rsid w:val="007002EC"/>
    <w:rsid w:val="00710C61"/>
    <w:rsid w:val="007161AE"/>
    <w:rsid w:val="0072294C"/>
    <w:rsid w:val="007360FD"/>
    <w:rsid w:val="00750683"/>
    <w:rsid w:val="007828BB"/>
    <w:rsid w:val="0078346D"/>
    <w:rsid w:val="00787B0B"/>
    <w:rsid w:val="007E77F5"/>
    <w:rsid w:val="00825D43"/>
    <w:rsid w:val="008615E6"/>
    <w:rsid w:val="0088536B"/>
    <w:rsid w:val="00890115"/>
    <w:rsid w:val="00893564"/>
    <w:rsid w:val="008A0A80"/>
    <w:rsid w:val="008B17FF"/>
    <w:rsid w:val="008C0208"/>
    <w:rsid w:val="008E0CDB"/>
    <w:rsid w:val="008F04B2"/>
    <w:rsid w:val="008F1C1E"/>
    <w:rsid w:val="008F3A07"/>
    <w:rsid w:val="0090030E"/>
    <w:rsid w:val="00907660"/>
    <w:rsid w:val="0092115E"/>
    <w:rsid w:val="009375AA"/>
    <w:rsid w:val="0095113D"/>
    <w:rsid w:val="009542A3"/>
    <w:rsid w:val="009630F5"/>
    <w:rsid w:val="009705C2"/>
    <w:rsid w:val="00971954"/>
    <w:rsid w:val="0098430E"/>
    <w:rsid w:val="009C542A"/>
    <w:rsid w:val="009E08BA"/>
    <w:rsid w:val="00A03213"/>
    <w:rsid w:val="00A06E71"/>
    <w:rsid w:val="00A13BA4"/>
    <w:rsid w:val="00A178AB"/>
    <w:rsid w:val="00A213FB"/>
    <w:rsid w:val="00A22915"/>
    <w:rsid w:val="00A275EA"/>
    <w:rsid w:val="00A5309C"/>
    <w:rsid w:val="00A5756A"/>
    <w:rsid w:val="00A61EEA"/>
    <w:rsid w:val="00A77C03"/>
    <w:rsid w:val="00AB773C"/>
    <w:rsid w:val="00AD076C"/>
    <w:rsid w:val="00AE1CF9"/>
    <w:rsid w:val="00B00043"/>
    <w:rsid w:val="00B16621"/>
    <w:rsid w:val="00B26AF1"/>
    <w:rsid w:val="00B3533E"/>
    <w:rsid w:val="00B3608D"/>
    <w:rsid w:val="00B51A01"/>
    <w:rsid w:val="00BA7674"/>
    <w:rsid w:val="00BD6CC7"/>
    <w:rsid w:val="00BF2BB5"/>
    <w:rsid w:val="00BF598F"/>
    <w:rsid w:val="00C253AC"/>
    <w:rsid w:val="00C371D3"/>
    <w:rsid w:val="00C45F03"/>
    <w:rsid w:val="00C54560"/>
    <w:rsid w:val="00C732B8"/>
    <w:rsid w:val="00C92042"/>
    <w:rsid w:val="00C97619"/>
    <w:rsid w:val="00CA7D0D"/>
    <w:rsid w:val="00CC697F"/>
    <w:rsid w:val="00CD1E9E"/>
    <w:rsid w:val="00CD3479"/>
    <w:rsid w:val="00CD37DD"/>
    <w:rsid w:val="00CD49CD"/>
    <w:rsid w:val="00CE51AA"/>
    <w:rsid w:val="00CE5A0E"/>
    <w:rsid w:val="00CF37A6"/>
    <w:rsid w:val="00D11775"/>
    <w:rsid w:val="00D20168"/>
    <w:rsid w:val="00D24EBD"/>
    <w:rsid w:val="00D41174"/>
    <w:rsid w:val="00D45047"/>
    <w:rsid w:val="00D46A59"/>
    <w:rsid w:val="00D57F20"/>
    <w:rsid w:val="00D77CD2"/>
    <w:rsid w:val="00D849A1"/>
    <w:rsid w:val="00D93863"/>
    <w:rsid w:val="00DA584F"/>
    <w:rsid w:val="00DC76F9"/>
    <w:rsid w:val="00DF43CA"/>
    <w:rsid w:val="00DF5A0C"/>
    <w:rsid w:val="00E00659"/>
    <w:rsid w:val="00E33514"/>
    <w:rsid w:val="00E53586"/>
    <w:rsid w:val="00E66C30"/>
    <w:rsid w:val="00E70E4C"/>
    <w:rsid w:val="00E725B8"/>
    <w:rsid w:val="00E74FAF"/>
    <w:rsid w:val="00E966D5"/>
    <w:rsid w:val="00EA3770"/>
    <w:rsid w:val="00EB32E8"/>
    <w:rsid w:val="00EB3819"/>
    <w:rsid w:val="00EE6489"/>
    <w:rsid w:val="00EF55E7"/>
    <w:rsid w:val="00F024AC"/>
    <w:rsid w:val="00F0279C"/>
    <w:rsid w:val="00F066E7"/>
    <w:rsid w:val="00F25EAD"/>
    <w:rsid w:val="00F431A1"/>
    <w:rsid w:val="00F5190A"/>
    <w:rsid w:val="00F7064E"/>
    <w:rsid w:val="00F77C67"/>
    <w:rsid w:val="00F82339"/>
    <w:rsid w:val="00F9685E"/>
    <w:rsid w:val="00FB0D23"/>
    <w:rsid w:val="00FB71D6"/>
    <w:rsid w:val="00FD56A9"/>
    <w:rsid w:val="00FE0450"/>
    <w:rsid w:val="00FF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ED91"/>
  <w15:docId w15:val="{7E7D3A61-2C3F-41C9-A101-80985BF8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onio.gr/gr/students/sports/" TargetMode="External"/><Relationship Id="rId5" Type="http://schemas.openxmlformats.org/officeDocument/2006/relationships/hyperlink" Target="https://ionio.gr/gr/students/sports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ANTZELA</dc:creator>
  <cp:keywords/>
  <dc:description/>
  <cp:lastModifiedBy>ANGELIKI MAVROPOULOU</cp:lastModifiedBy>
  <cp:revision>12</cp:revision>
  <cp:lastPrinted>2026-01-02T20:03:00Z</cp:lastPrinted>
  <dcterms:created xsi:type="dcterms:W3CDTF">2026-09-26T11:00:00Z</dcterms:created>
  <dcterms:modified xsi:type="dcterms:W3CDTF">2026-10-18T19:34:00Z</dcterms:modified>
</cp:coreProperties>
</file>