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68" w:rsidRDefault="00FA3168" w:rsidP="00FA3168">
      <w:pPr>
        <w:jc w:val="center"/>
        <w:rPr>
          <w:b/>
          <w:sz w:val="28"/>
          <w:szCs w:val="28"/>
        </w:rPr>
      </w:pPr>
      <w:r w:rsidRPr="00FA3168">
        <w:rPr>
          <w:b/>
          <w:sz w:val="28"/>
          <w:szCs w:val="28"/>
        </w:rPr>
        <w:t>ΑΝΑΚΟΙΝΩΣΗ ΓΙΑ ΟΡΚΩΜΟΣΙΑ ΔΕΚΕΜΒΡΙΟΥ 2014</w:t>
      </w:r>
    </w:p>
    <w:p w:rsidR="00FA3168" w:rsidRDefault="00FA3168" w:rsidP="00FA31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Σε συνέχεια </w:t>
      </w:r>
      <w:r w:rsidR="00E452DA">
        <w:rPr>
          <w:b/>
          <w:sz w:val="28"/>
          <w:szCs w:val="28"/>
        </w:rPr>
        <w:t xml:space="preserve">των </w:t>
      </w:r>
      <w:r>
        <w:rPr>
          <w:b/>
          <w:sz w:val="28"/>
          <w:szCs w:val="28"/>
        </w:rPr>
        <w:t xml:space="preserve">από </w:t>
      </w:r>
      <w:r w:rsidR="00E452DA">
        <w:rPr>
          <w:b/>
          <w:sz w:val="28"/>
          <w:szCs w:val="28"/>
        </w:rPr>
        <w:t xml:space="preserve">11 και </w:t>
      </w:r>
      <w:r>
        <w:rPr>
          <w:b/>
          <w:sz w:val="28"/>
          <w:szCs w:val="28"/>
        </w:rPr>
        <w:t xml:space="preserve">25-11-2014 </w:t>
      </w:r>
      <w:r w:rsidR="00E452DA">
        <w:rPr>
          <w:b/>
          <w:sz w:val="28"/>
          <w:szCs w:val="28"/>
        </w:rPr>
        <w:t xml:space="preserve">ανακοινώσεών </w:t>
      </w:r>
      <w:r w:rsidR="00916285">
        <w:rPr>
          <w:b/>
          <w:sz w:val="28"/>
          <w:szCs w:val="28"/>
        </w:rPr>
        <w:t>μας σας γνωρίζουμε ότι οι φοιτητές που έχουν περατώσει τις σπουδές τους μέχρι την ε</w:t>
      </w:r>
      <w:r w:rsidR="006D1800">
        <w:rPr>
          <w:b/>
          <w:sz w:val="28"/>
          <w:szCs w:val="28"/>
        </w:rPr>
        <w:t>ξεταστική του Ιουνίου 2014 (20 -6-2014</w:t>
      </w:r>
      <w:r w:rsidR="00916285">
        <w:rPr>
          <w:b/>
          <w:sz w:val="28"/>
          <w:szCs w:val="28"/>
        </w:rPr>
        <w:t>) είναι οι κάτωθι:</w:t>
      </w:r>
    </w:p>
    <w:p w:rsidR="00916285" w:rsidRDefault="00916285" w:rsidP="00FA31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Α. Φοιτητές που δεν συμμετείχαν σε παλαιότερες ορκωμοσίες:</w:t>
      </w:r>
    </w:p>
    <w:tbl>
      <w:tblPr>
        <w:tblStyle w:val="a4"/>
        <w:tblW w:w="0" w:type="auto"/>
        <w:tblLook w:val="04A0"/>
      </w:tblPr>
      <w:tblGrid>
        <w:gridCol w:w="959"/>
        <w:gridCol w:w="3260"/>
        <w:gridCol w:w="4303"/>
      </w:tblGrid>
      <w:tr w:rsidR="008C3720" w:rsidTr="00156EA7">
        <w:trPr>
          <w:trHeight w:val="692"/>
        </w:trPr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α/α</w:t>
            </w:r>
          </w:p>
        </w:tc>
        <w:tc>
          <w:tcPr>
            <w:tcW w:w="3260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4303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ΟΝΟΜΑ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ΠΑΥΛΟΥ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ΚΟΝΔΥΛΙΑ-ΠΑΝΑΓΙΩΤΑ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ΔΡΑΚΟΥΔΗΣ 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ΙΩΑΝΝΗΣ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ΜΟΛΑΡΗ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ΠΑΡΑΣΚΕΥΗ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ΜΠΑΝΟΥ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ΣΤΑΜΑΤΙΝΑ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ΘΑΝΟΥ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ΛΑΜΠΡΙΝΗ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ΓΙΑΝΝΑΚΟΠΟΥΛΟΥ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ΒΑΣΙΛΕΙΑ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ΔΡΙΖΟΥ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ΑΣΠΑΣΙΑ-ΝΙΚΗ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ΜΑΝΙΑΤΗ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ΝΙΚΟΛΕΤΤΑ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ΜΗΤΣΗ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ΣΤΑΥΡΟΥΛΑ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ΚΑΛΟΥΔΗ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ΜΑΡΙΑ-ΕΛΕΝΗ</w:t>
            </w:r>
          </w:p>
        </w:tc>
      </w:tr>
      <w:tr w:rsidR="008C3720" w:rsidTr="00156EA7">
        <w:trPr>
          <w:trHeight w:val="299"/>
        </w:trPr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ΑΥΤΖΗ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ΒΑΣΙΛΙΚΗ</w:t>
            </w:r>
          </w:p>
        </w:tc>
      </w:tr>
      <w:tr w:rsidR="008C3720" w:rsidTr="008C3720">
        <w:tc>
          <w:tcPr>
            <w:tcW w:w="959" w:type="dxa"/>
          </w:tcPr>
          <w:p w:rsidR="008C3720" w:rsidRDefault="008C3720" w:rsidP="008C3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ΛΙΓΚΟΥ</w:t>
            </w:r>
          </w:p>
        </w:tc>
        <w:tc>
          <w:tcPr>
            <w:tcW w:w="4303" w:type="dxa"/>
          </w:tcPr>
          <w:p w:rsidR="008C3720" w:rsidRDefault="008C3720" w:rsidP="00156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ΜΑΡΙΑ</w:t>
            </w:r>
          </w:p>
        </w:tc>
      </w:tr>
    </w:tbl>
    <w:p w:rsidR="008C3720" w:rsidRDefault="008C3720" w:rsidP="00FA3168">
      <w:pPr>
        <w:jc w:val="both"/>
        <w:rPr>
          <w:b/>
          <w:sz w:val="28"/>
          <w:szCs w:val="28"/>
        </w:rPr>
      </w:pPr>
    </w:p>
    <w:p w:rsidR="00916285" w:rsidRDefault="00916285" w:rsidP="009162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Β. Φοιτητές που ανακηρύχθηκαν πτυχιούχοι τέλος εξεταστικής Ιουνίου 2014</w:t>
      </w:r>
      <w:r w:rsidR="006D1800">
        <w:rPr>
          <w:b/>
          <w:sz w:val="28"/>
          <w:szCs w:val="28"/>
        </w:rPr>
        <w:t xml:space="preserve"> (20-06-2014)</w:t>
      </w:r>
      <w:r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959"/>
        <w:gridCol w:w="3260"/>
        <w:gridCol w:w="4303"/>
      </w:tblGrid>
      <w:tr w:rsidR="00A22782" w:rsidTr="00156EA7">
        <w:trPr>
          <w:trHeight w:val="535"/>
        </w:trPr>
        <w:tc>
          <w:tcPr>
            <w:tcW w:w="959" w:type="dxa"/>
          </w:tcPr>
          <w:p w:rsidR="00A22782" w:rsidRDefault="00A22782" w:rsidP="00A22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α/α</w:t>
            </w:r>
          </w:p>
        </w:tc>
        <w:tc>
          <w:tcPr>
            <w:tcW w:w="3260" w:type="dxa"/>
          </w:tcPr>
          <w:p w:rsidR="00A22782" w:rsidRDefault="00A22782" w:rsidP="00A22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4303" w:type="dxa"/>
          </w:tcPr>
          <w:p w:rsidR="00A22782" w:rsidRDefault="00A22782" w:rsidP="00A22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ΟΝΟΜΑ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ΣΤΕΡΓΙΟΥ</w:t>
            </w:r>
          </w:p>
        </w:tc>
        <w:tc>
          <w:tcPr>
            <w:tcW w:w="4303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ΚΩΝΣΤΑΝΤΙΝΑ</w:t>
            </w:r>
          </w:p>
        </w:tc>
      </w:tr>
      <w:tr w:rsidR="00A22782" w:rsidTr="00B12E21">
        <w:trPr>
          <w:trHeight w:val="199"/>
        </w:trPr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ΚΑΡΑΚΑΝΤΑ </w:t>
            </w:r>
          </w:p>
        </w:tc>
        <w:tc>
          <w:tcPr>
            <w:tcW w:w="4303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ΑΛΙΝΑ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ΣΕΡΒΕΤΑ </w:t>
            </w:r>
          </w:p>
        </w:tc>
        <w:tc>
          <w:tcPr>
            <w:tcW w:w="4303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ΚΩΝΣΤΑΝΤΙΝΑ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ΣΠΥΡΟΠΟΥΛΟΥ </w:t>
            </w:r>
          </w:p>
        </w:tc>
        <w:tc>
          <w:tcPr>
            <w:tcW w:w="4303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ΒΑΣΙΛΙΚΗ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ΛΙΑΚΟΥ </w:t>
            </w:r>
          </w:p>
        </w:tc>
        <w:tc>
          <w:tcPr>
            <w:tcW w:w="4303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ΕΥΑΓΓΕΛΙΑ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ΜΟΥΤΕΒΕΛΙΔΗ</w:t>
            </w:r>
          </w:p>
        </w:tc>
        <w:tc>
          <w:tcPr>
            <w:tcW w:w="4303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ΜΥΡΤΙΔΙΩΤΙΣΣΑ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ΚΟΥΦΙΟΜΥΤΗ </w:t>
            </w:r>
          </w:p>
        </w:tc>
        <w:tc>
          <w:tcPr>
            <w:tcW w:w="4303" w:type="dxa"/>
          </w:tcPr>
          <w:p w:rsidR="00A22782" w:rsidRDefault="00401BD7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ΚΛΕΙΩ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ΜΑΣΤΡΟΓΙΑΝΝΟΠΟΥΛΟΥ </w:t>
            </w:r>
          </w:p>
        </w:tc>
        <w:tc>
          <w:tcPr>
            <w:tcW w:w="4303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ΣΟΦΙΑ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ΚΟΡΟΛΟΓΟΥ</w:t>
            </w:r>
          </w:p>
        </w:tc>
        <w:tc>
          <w:tcPr>
            <w:tcW w:w="4303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ΜΑΡΙΑ</w:t>
            </w:r>
          </w:p>
        </w:tc>
      </w:tr>
      <w:tr w:rsidR="00A22782" w:rsidTr="00B12E21">
        <w:tc>
          <w:tcPr>
            <w:tcW w:w="959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A22782" w:rsidRDefault="00A22782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ΤΣΟΜΠΑΝΙΔΟΥ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ΕΛΕΝΗ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ΜΙΧΑΛΑΚΗΣ 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ΑΝΤΩΝ</w:t>
            </w:r>
            <w:r w:rsidR="00401BD7">
              <w:rPr>
                <w:b/>
                <w:sz w:val="28"/>
                <w:szCs w:val="28"/>
              </w:rPr>
              <w:t>ΙΟΣ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ΓΕΩΡΓΙΑΔΟΥ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ΑΝΝΑ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ΤΣΑΤΣΟΥ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ΜΑΡΙΑΝΝΑ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ΜΠΑΡΔΑΝΗ 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ΚΑΠΚΙΔΗ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ΕΛΕΝΗ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ΧΡΙΣΤΟΦΟΡΙΔΟΥ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ΜΑΡΙΝΑ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ΒΑΣΔΑΡΗ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ΑΡΕΤΗ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ΑΡΜΕΝΗ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ΙΩΑΝΝΑ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ΑΝΑΓΝΩΣΤΟΥ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ΜΑΡΙΑ-ΙΩΑΝΝΑ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ΣΑΜΙΟΥ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ΓΕΩΡΓΙΑ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ΙΟΝΕΣΚΟΥ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ΠΑΝΑΓΙΩΤΑ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ΑΔΑΜΟΠΟΥΛΟΥ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ΝΟΥΤΣΗ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ΜΑΡΙΣΟΛ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ΜΙΧΑΗΛΙΔΟΥ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ΟΥΡΑΝΙΑ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ΡΗΓΑ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ΑΛΕΞΑΝΔΡΑ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ΜΕΛΕΤΙΑΔΟΥ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ΒΑΣΙΛΙΚΗ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ΤΥΡΑΔΕΛΛΗ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ΕΛΕΝΗ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ΨΑΛΤΙΔΗ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ΕΥΤΕΡΠΗ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ΜΠΑΜΠΟΥΛΑΣ 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ΔΗΜΗΤΡΗΣ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ΠΑΠΑΔΟΠΟΥΛΟΣ 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ΠΑΝΑΓΙΩΤΗΣ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ΠΑΝΑΓΙΩΤΟΥ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ΦΛΩΡΑ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ΔΗΜΟΠΟΥΛΟΥ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ΕΥΑΓΓΕΛΙΑ-ΠΑΡΑΣΚΕΥΗ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ΤΣΙΡΩΝΗ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ΒΕΡΟΝΙΚΑ-ΙΩΑΝΝΑ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ΠΑΠΑΓΕΩΡΓΙΟΥ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ΕΥΓΕΝΙΑ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ΚΟΝΤΗ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ΔΑΝΑΗ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ΚΤΙΣΤΑΚΗ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ΦΛΩΡΑ</w:t>
            </w:r>
          </w:p>
        </w:tc>
      </w:tr>
      <w:tr w:rsidR="00A22782" w:rsidTr="00B12E21">
        <w:tc>
          <w:tcPr>
            <w:tcW w:w="959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ΓΑΒΡΑ</w:t>
            </w:r>
          </w:p>
        </w:tc>
        <w:tc>
          <w:tcPr>
            <w:tcW w:w="4303" w:type="dxa"/>
          </w:tcPr>
          <w:p w:rsidR="00A22782" w:rsidRDefault="00B12E21" w:rsidP="009162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ΣΤΕΦΑΝΙΑ</w:t>
            </w:r>
          </w:p>
        </w:tc>
      </w:tr>
    </w:tbl>
    <w:p w:rsidR="00A22782" w:rsidRDefault="00A22782" w:rsidP="00916285">
      <w:pPr>
        <w:jc w:val="both"/>
        <w:rPr>
          <w:b/>
          <w:sz w:val="28"/>
          <w:szCs w:val="28"/>
        </w:rPr>
      </w:pPr>
    </w:p>
    <w:p w:rsidR="00156EA7" w:rsidRDefault="00156EA7" w:rsidP="00916285">
      <w:pPr>
        <w:jc w:val="both"/>
        <w:rPr>
          <w:b/>
          <w:sz w:val="28"/>
          <w:szCs w:val="28"/>
        </w:rPr>
      </w:pPr>
    </w:p>
    <w:p w:rsidR="00156EA7" w:rsidRDefault="00156EA7" w:rsidP="00156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Από τη Γραμματεία του Τμήματος ΞΓΜΔ</w:t>
      </w:r>
    </w:p>
    <w:sectPr w:rsidR="00156EA7" w:rsidSect="009E63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48E8"/>
    <w:multiLevelType w:val="hybridMultilevel"/>
    <w:tmpl w:val="8A86D2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C38D6"/>
    <w:multiLevelType w:val="hybridMultilevel"/>
    <w:tmpl w:val="4E0CB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A3168"/>
    <w:rsid w:val="00156EA7"/>
    <w:rsid w:val="00401BD7"/>
    <w:rsid w:val="004A2D8B"/>
    <w:rsid w:val="006D1800"/>
    <w:rsid w:val="007356E0"/>
    <w:rsid w:val="008A47C7"/>
    <w:rsid w:val="008C3720"/>
    <w:rsid w:val="00916285"/>
    <w:rsid w:val="009E633D"/>
    <w:rsid w:val="00A22782"/>
    <w:rsid w:val="00B12E21"/>
    <w:rsid w:val="00E452DA"/>
    <w:rsid w:val="00FA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285"/>
    <w:pPr>
      <w:ind w:left="720"/>
      <w:contextualSpacing/>
    </w:pPr>
  </w:style>
  <w:style w:type="table" w:styleId="a4">
    <w:name w:val="Table Grid"/>
    <w:basedOn w:val="a1"/>
    <w:uiPriority w:val="59"/>
    <w:rsid w:val="008C3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ioannablu</dc:creator>
  <cp:keywords/>
  <dc:description/>
  <cp:lastModifiedBy>ioannablu</cp:lastModifiedBy>
  <cp:revision>7</cp:revision>
  <cp:lastPrinted>2014-12-04T07:38:00Z</cp:lastPrinted>
  <dcterms:created xsi:type="dcterms:W3CDTF">2014-12-04T07:14:00Z</dcterms:created>
  <dcterms:modified xsi:type="dcterms:W3CDTF">2014-12-04T10:23:00Z</dcterms:modified>
</cp:coreProperties>
</file>