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192AB44F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062AF1">
              <w:t>Ιστορίας</w:t>
            </w:r>
          </w:p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r>
              <w:t>κιν.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48BD1CF8" w:rsidR="006113CB" w:rsidRDefault="00062AF1">
            <w:pPr>
              <w:rPr>
                <w:b/>
              </w:rPr>
            </w:pPr>
            <w:r>
              <w:rPr>
                <w:b/>
              </w:rPr>
              <w:t>την Πρόεδρο του Τμήματος Ιστορίας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103780DB" w:rsidR="006113CB" w:rsidRDefault="00062AF1">
            <w:pPr>
              <w:rPr>
                <w:b/>
              </w:rPr>
            </w:pPr>
            <w:r>
              <w:rPr>
                <w:b/>
              </w:rPr>
              <w:t>Αναπληρώτρια Καθηγήτρια, κα Φ</w:t>
            </w:r>
            <w:r w:rsidR="003136A5">
              <w:rPr>
                <w:b/>
              </w:rPr>
              <w:t>.</w:t>
            </w:r>
            <w:r>
              <w:rPr>
                <w:b/>
              </w:rPr>
              <w:t xml:space="preserve"> Βάκη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516CF037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</w:t>
            </w:r>
            <w:r w:rsidR="00062AF1">
              <w:t xml:space="preserve"> Συνέλευση του Τμήματος Ιστορίας</w:t>
            </w:r>
            <w:r w:rsidR="00331FAC">
              <w:t xml:space="preserve"> Σχολής Ανθρωπιστικών Επιστημών,</w:t>
            </w:r>
          </w:p>
          <w:p w14:paraId="624D6556" w14:textId="07992C1A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E20A94" w:rsidRPr="00F1217F">
              <w:rPr>
                <w:bCs/>
              </w:rPr>
              <w:t>4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2456FC">
              <w:rPr>
                <w:bCs/>
              </w:rPr>
              <w:t>5</w:t>
            </w:r>
            <w:r>
              <w:t xml:space="preserve">, ύστερα από την υπ’ αριθμ. </w:t>
            </w:r>
            <w:r w:rsidR="00A76A79">
              <w:t>πρωτ</w:t>
            </w:r>
            <w:r w:rsidR="003136A5" w:rsidRPr="003136A5">
              <w:t xml:space="preserve">. </w:t>
            </w:r>
            <w:r w:rsidR="00836E71">
              <w:t>ΤΙΣΤ</w:t>
            </w:r>
            <w:r>
              <w:t>/</w:t>
            </w:r>
            <w:r w:rsidR="00836E71">
              <w:t>514</w:t>
            </w:r>
            <w:r>
              <w:t>/</w:t>
            </w:r>
            <w:r w:rsidR="00AF02BE">
              <w:t>16</w:t>
            </w:r>
            <w:r>
              <w:t>-</w:t>
            </w:r>
            <w:r w:rsidR="00AF02BE">
              <w:t>4</w:t>
            </w:r>
            <w:r>
              <w:t>-202</w:t>
            </w:r>
            <w:r w:rsidR="00AF02BE">
              <w:t>4</w:t>
            </w:r>
            <w:r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05A3A869" w:rsidR="00494598" w:rsidRPr="00331FAC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r w:rsidR="00836E71">
        <w:rPr>
          <w:i/>
          <w:iCs/>
          <w:color w:val="70AD47" w:themeColor="accent6"/>
        </w:rPr>
        <w:t xml:space="preserve">της Γραμματείας του Τμήματος Ιστορίας </w:t>
      </w:r>
      <w:r w:rsidR="00331FAC" w:rsidRPr="00331FAC">
        <w:rPr>
          <w:i/>
          <w:iCs/>
          <w:color w:val="70AD47" w:themeColor="accent6"/>
        </w:rPr>
        <w:t xml:space="preserve"> </w:t>
      </w:r>
      <w:r w:rsidR="00836E71">
        <w:rPr>
          <w:i/>
          <w:iCs/>
          <w:color w:val="70AD47" w:themeColor="accent6"/>
          <w:lang w:val="en-US"/>
        </w:rPr>
        <w:t>history</w:t>
      </w:r>
      <w:r w:rsidR="00331FAC" w:rsidRPr="00331FAC">
        <w:rPr>
          <w:i/>
          <w:iCs/>
          <w:color w:val="70AD47" w:themeColor="accent6"/>
        </w:rPr>
        <w:t>@</w:t>
      </w:r>
      <w:r w:rsidR="00331FAC" w:rsidRPr="00331FAC">
        <w:rPr>
          <w:i/>
          <w:iCs/>
          <w:color w:val="70AD47" w:themeColor="accent6"/>
          <w:lang w:val="en-US"/>
        </w:rPr>
        <w:t>ionio</w:t>
      </w:r>
      <w:r w:rsidR="00331FAC" w:rsidRPr="00331FAC">
        <w:rPr>
          <w:i/>
          <w:iCs/>
          <w:color w:val="70AD47" w:themeColor="accent6"/>
        </w:rPr>
        <w:t>.</w:t>
      </w:r>
      <w:r w:rsidR="00331FAC" w:rsidRPr="00331FAC">
        <w:rPr>
          <w:i/>
          <w:iCs/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62AF1"/>
    <w:rsid w:val="00096B9E"/>
    <w:rsid w:val="002456FC"/>
    <w:rsid w:val="00293A31"/>
    <w:rsid w:val="003136A5"/>
    <w:rsid w:val="00331FAC"/>
    <w:rsid w:val="00494598"/>
    <w:rsid w:val="006113CB"/>
    <w:rsid w:val="00651C58"/>
    <w:rsid w:val="00836E71"/>
    <w:rsid w:val="00951D07"/>
    <w:rsid w:val="009C67CC"/>
    <w:rsid w:val="00A76A79"/>
    <w:rsid w:val="00AC4818"/>
    <w:rsid w:val="00AF02BE"/>
    <w:rsid w:val="00CE40B9"/>
    <w:rsid w:val="00E20A94"/>
    <w:rsid w:val="00F1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17</cp:revision>
  <dcterms:created xsi:type="dcterms:W3CDTF">2023-09-25T05:59:00Z</dcterms:created>
  <dcterms:modified xsi:type="dcterms:W3CDTF">2024-04-17T10:17:00Z</dcterms:modified>
</cp:coreProperties>
</file>