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7" w:type="dxa"/>
        <w:tblLook w:val="01E0" w:firstRow="1" w:lastRow="1" w:firstColumn="1" w:lastColumn="1" w:noHBand="0" w:noVBand="0"/>
      </w:tblPr>
      <w:tblGrid>
        <w:gridCol w:w="4221"/>
        <w:gridCol w:w="4426"/>
      </w:tblGrid>
      <w:tr w:rsidR="009A7DBF" w14:paraId="65256527" w14:textId="77777777" w:rsidTr="0073139C">
        <w:tc>
          <w:tcPr>
            <w:tcW w:w="4221" w:type="dxa"/>
            <w:shd w:val="clear" w:color="auto" w:fill="auto"/>
          </w:tcPr>
          <w:p w14:paraId="652564E4" w14:textId="77777777" w:rsidR="00CD51E6" w:rsidRPr="009F3B15" w:rsidRDefault="00CD51E6" w:rsidP="00D141D3">
            <w:pPr>
              <w:rPr>
                <w:b/>
              </w:rPr>
            </w:pPr>
            <w:r w:rsidRPr="009F3B15">
              <w:rPr>
                <w:b/>
              </w:rPr>
              <w:t>ΙΟΝΙΟ ΠΑΝΕΠΙΣΤΗΜΙΟ</w:t>
            </w:r>
          </w:p>
          <w:p w14:paraId="652564E5" w14:textId="77777777" w:rsidR="00CD51E6" w:rsidRPr="009F3B15" w:rsidRDefault="00CD51E6" w:rsidP="00D141D3">
            <w:pPr>
              <w:rPr>
                <w:b/>
              </w:rPr>
            </w:pPr>
            <w:r w:rsidRPr="009F3B15">
              <w:rPr>
                <w:b/>
              </w:rPr>
              <w:t>ΣΧΟΛΗ ΑΝΘΡΩΠΙΣΤΙΚΩΝ</w:t>
            </w:r>
          </w:p>
          <w:p w14:paraId="652564E6" w14:textId="77777777" w:rsidR="00CD51E6" w:rsidRPr="009F3B15" w:rsidRDefault="00CD51E6" w:rsidP="00D141D3">
            <w:pPr>
              <w:rPr>
                <w:b/>
              </w:rPr>
            </w:pPr>
            <w:r w:rsidRPr="009F3B15">
              <w:rPr>
                <w:b/>
              </w:rPr>
              <w:t>ΕΠΙΣΤΗΜΩΝ</w:t>
            </w:r>
          </w:p>
          <w:p w14:paraId="652564E7" w14:textId="579E80F7" w:rsidR="00CD51E6" w:rsidRPr="009F3B15" w:rsidRDefault="00CD51E6" w:rsidP="00D141D3">
            <w:pPr>
              <w:rPr>
                <w:b/>
              </w:rPr>
            </w:pPr>
            <w:r w:rsidRPr="009F3B15">
              <w:rPr>
                <w:b/>
              </w:rPr>
              <w:t>ΤΜΗΜΑ ΙΣΤΟΡΙΑΣ</w:t>
            </w:r>
            <w:r w:rsidR="00067CAA">
              <w:rPr>
                <w:b/>
              </w:rPr>
              <w:t xml:space="preserve"> ΚΑΙ ΨΗΦΙΑΚΩΝ ΑΝΘΡΩΠΙΣΤΙΚΩΝ ΕΠΙΣΤΗΜΩΝ</w:t>
            </w:r>
          </w:p>
          <w:p w14:paraId="652564E8" w14:textId="77777777" w:rsidR="009F3B15" w:rsidRDefault="009F3B15" w:rsidP="00A23457">
            <w:pPr>
              <w:rPr>
                <w:b/>
                <w:sz w:val="28"/>
                <w:szCs w:val="28"/>
              </w:rPr>
            </w:pPr>
          </w:p>
          <w:p w14:paraId="652564E9" w14:textId="77777777" w:rsidR="004521EE" w:rsidRPr="00E957E0" w:rsidRDefault="00A23457" w:rsidP="0001519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957E0">
              <w:rPr>
                <w:b/>
                <w:sz w:val="28"/>
                <w:szCs w:val="28"/>
                <w:u w:val="single"/>
              </w:rPr>
              <w:t>ΑΙΤΗΣΗ</w:t>
            </w:r>
          </w:p>
          <w:p w14:paraId="652564EA" w14:textId="77777777" w:rsidR="00D141D3" w:rsidRPr="009F3B15" w:rsidRDefault="00D141D3" w:rsidP="00A23457">
            <w:pPr>
              <w:rPr>
                <w:b/>
              </w:rPr>
            </w:pPr>
          </w:p>
          <w:p w14:paraId="652564EB" w14:textId="2054BCCD" w:rsidR="000377FF" w:rsidRPr="000377FF" w:rsidRDefault="00971780" w:rsidP="000377FF">
            <w:pPr>
              <w:jc w:val="center"/>
              <w:rPr>
                <w:b/>
              </w:rPr>
            </w:pPr>
            <w:r>
              <w:rPr>
                <w:b/>
              </w:rPr>
              <w:t>Θέμα</w:t>
            </w:r>
            <w:r w:rsidRPr="00971780">
              <w:rPr>
                <w:b/>
              </w:rPr>
              <w:t>:</w:t>
            </w:r>
            <w:r w:rsidR="00796603" w:rsidRPr="00796603">
              <w:rPr>
                <w:b/>
              </w:rPr>
              <w:t xml:space="preserve"> </w:t>
            </w:r>
            <w:r w:rsidR="00D141D3" w:rsidRPr="009F3B15">
              <w:rPr>
                <w:b/>
              </w:rPr>
              <w:t>«</w:t>
            </w:r>
            <w:r>
              <w:rPr>
                <w:b/>
              </w:rPr>
              <w:t>Σ</w:t>
            </w:r>
            <w:r w:rsidR="004521EE" w:rsidRPr="009F3B15">
              <w:rPr>
                <w:b/>
              </w:rPr>
              <w:t>υμμετοχή στις</w:t>
            </w:r>
            <w:r>
              <w:rPr>
                <w:b/>
              </w:rPr>
              <w:t xml:space="preserve"> </w:t>
            </w:r>
            <w:r w:rsidR="004521EE" w:rsidRPr="009F3B15">
              <w:rPr>
                <w:b/>
              </w:rPr>
              <w:t xml:space="preserve">Κατατακτήριες εξετάσεις του </w:t>
            </w:r>
            <w:r w:rsidR="004521EE" w:rsidRPr="00A57B39">
              <w:rPr>
                <w:b/>
                <w:sz w:val="22"/>
                <w:szCs w:val="22"/>
              </w:rPr>
              <w:t>Τμήματος Ιστορίας</w:t>
            </w:r>
            <w:r w:rsidR="00A57B39" w:rsidRPr="00A57B39">
              <w:rPr>
                <w:b/>
                <w:sz w:val="22"/>
                <w:szCs w:val="22"/>
              </w:rPr>
              <w:t xml:space="preserve"> και Ψηφιακών Ανθρωπιστικών Επιστημών</w:t>
            </w:r>
            <w:r w:rsidR="00796603" w:rsidRPr="00796603">
              <w:rPr>
                <w:b/>
              </w:rPr>
              <w:t xml:space="preserve"> </w:t>
            </w:r>
            <w:r w:rsidR="00796603">
              <w:rPr>
                <w:b/>
              </w:rPr>
              <w:t>–</w:t>
            </w:r>
            <w:r w:rsidR="00796603" w:rsidRPr="00796603">
              <w:rPr>
                <w:b/>
              </w:rPr>
              <w:t xml:space="preserve"> </w:t>
            </w:r>
            <w:r w:rsidR="00796603">
              <w:rPr>
                <w:b/>
              </w:rPr>
              <w:t xml:space="preserve">κατηγορία </w:t>
            </w:r>
            <w:r w:rsidR="000377FF" w:rsidRPr="000377FF">
              <w:rPr>
                <w:b/>
              </w:rPr>
              <w:t>αποφοίτων Ι.Ε.Κ. και Μεταλυκειακού Έτους – Τάξης Μαθητείας</w:t>
            </w:r>
          </w:p>
          <w:p w14:paraId="652564EC" w14:textId="344A9DDF" w:rsidR="00231BD3" w:rsidRPr="00971780" w:rsidRDefault="000377FF" w:rsidP="000377FF">
            <w:pPr>
              <w:jc w:val="center"/>
              <w:rPr>
                <w:b/>
              </w:rPr>
            </w:pPr>
            <w:r w:rsidRPr="000377FF">
              <w:rPr>
                <w:b/>
              </w:rPr>
              <w:t>συναφών ειδικοτήτων με το Πρόγραμμα Σπουδών α΄ κύκλου του Τμήματος</w:t>
            </w:r>
            <w:r w:rsidR="00D141D3" w:rsidRPr="009F3B15">
              <w:rPr>
                <w:b/>
              </w:rPr>
              <w:t>»</w:t>
            </w:r>
          </w:p>
          <w:p w14:paraId="652564ED" w14:textId="77777777" w:rsidR="00A0668C" w:rsidRPr="009F3B15" w:rsidRDefault="00A0668C" w:rsidP="00A23457">
            <w:pPr>
              <w:rPr>
                <w:b/>
              </w:rPr>
            </w:pPr>
          </w:p>
          <w:p w14:paraId="652564EE" w14:textId="77777777" w:rsidR="00A23457" w:rsidRPr="009F3B15" w:rsidRDefault="0080438B" w:rsidP="00A23457">
            <w:pPr>
              <w:rPr>
                <w:b/>
              </w:rPr>
            </w:pPr>
            <w:r w:rsidRPr="009F3B15">
              <w:rPr>
                <w:b/>
              </w:rPr>
              <w:t>Επώνυμο</w:t>
            </w:r>
            <w:r w:rsidR="00A23457" w:rsidRPr="009F3B15">
              <w:rPr>
                <w:b/>
              </w:rPr>
              <w:t>:</w:t>
            </w:r>
            <w:r w:rsidRPr="009F3B15">
              <w:rPr>
                <w:b/>
              </w:rPr>
              <w:t>…………………………..</w:t>
            </w:r>
            <w:r w:rsidR="00A23457" w:rsidRPr="009F3B15">
              <w:rPr>
                <w:b/>
              </w:rPr>
              <w:tab/>
            </w:r>
          </w:p>
          <w:p w14:paraId="652564EF" w14:textId="77777777" w:rsidR="00A23457" w:rsidRPr="009F3B15" w:rsidRDefault="00A23457" w:rsidP="00A23457">
            <w:pPr>
              <w:rPr>
                <w:b/>
              </w:rPr>
            </w:pPr>
            <w:r w:rsidRPr="009F3B15">
              <w:rPr>
                <w:b/>
              </w:rPr>
              <w:t>Όνομα:</w:t>
            </w:r>
            <w:r w:rsidR="0080438B" w:rsidRPr="009F3B15">
              <w:rPr>
                <w:b/>
              </w:rPr>
              <w:t>……………………………...</w:t>
            </w:r>
            <w:r w:rsidRPr="009F3B15">
              <w:rPr>
                <w:b/>
              </w:rPr>
              <w:tab/>
            </w:r>
          </w:p>
          <w:p w14:paraId="652564F0" w14:textId="77777777" w:rsidR="00A23457" w:rsidRPr="009F3B15" w:rsidRDefault="0080438B" w:rsidP="00A23457">
            <w:pPr>
              <w:rPr>
                <w:b/>
              </w:rPr>
            </w:pPr>
            <w:r w:rsidRPr="009F3B15">
              <w:rPr>
                <w:b/>
              </w:rPr>
              <w:t>Πατρώνυμο:………….…………….</w:t>
            </w:r>
          </w:p>
          <w:p w14:paraId="652564F1" w14:textId="77777777" w:rsidR="0080438B" w:rsidRPr="009F3B15" w:rsidRDefault="0080438B" w:rsidP="00A23457">
            <w:pPr>
              <w:rPr>
                <w:b/>
              </w:rPr>
            </w:pPr>
            <w:r w:rsidRPr="009F3B15">
              <w:rPr>
                <w:b/>
              </w:rPr>
              <w:t>Μητρώνυμο:………….……………</w:t>
            </w:r>
          </w:p>
          <w:p w14:paraId="3DB227D5" w14:textId="5CBB5473" w:rsidR="00067CAA" w:rsidRDefault="00067CAA" w:rsidP="00A23457">
            <w:pPr>
              <w:rPr>
                <w:b/>
              </w:rPr>
            </w:pPr>
            <w:r>
              <w:rPr>
                <w:b/>
              </w:rPr>
              <w:t>Τόπος Γέννησης:</w:t>
            </w:r>
            <w:r w:rsidR="001C59A5">
              <w:rPr>
                <w:b/>
              </w:rPr>
              <w:t xml:space="preserve"> ………………….</w:t>
            </w:r>
          </w:p>
          <w:p w14:paraId="34435454" w14:textId="3A9EFE19" w:rsidR="001C59A5" w:rsidRPr="001C59A5" w:rsidRDefault="001C59A5" w:rsidP="00A23457">
            <w:pPr>
              <w:rPr>
                <w:b/>
                <w:i/>
                <w:iCs/>
              </w:rPr>
            </w:pPr>
            <w:r w:rsidRPr="001C59A5">
              <w:rPr>
                <w:b/>
                <w:i/>
                <w:iCs/>
              </w:rPr>
              <w:t>(όπως αναγράφονται στο Δελτίο Αστυνομικής Ταυτότητας)</w:t>
            </w:r>
          </w:p>
          <w:p w14:paraId="25040B48" w14:textId="77777777" w:rsidR="001C59A5" w:rsidRDefault="001C59A5" w:rsidP="00A23457">
            <w:pPr>
              <w:rPr>
                <w:b/>
              </w:rPr>
            </w:pPr>
          </w:p>
          <w:p w14:paraId="652564F2" w14:textId="416AEA7A" w:rsidR="00A23457" w:rsidRDefault="00A23457" w:rsidP="00A23457">
            <w:pPr>
              <w:rPr>
                <w:b/>
              </w:rPr>
            </w:pPr>
            <w:r w:rsidRPr="009F3B15">
              <w:rPr>
                <w:b/>
              </w:rPr>
              <w:t>Διεύθυνση:</w:t>
            </w:r>
            <w:r w:rsidR="0080438B" w:rsidRPr="009F3B15">
              <w:rPr>
                <w:b/>
              </w:rPr>
              <w:t>…………….……………</w:t>
            </w:r>
          </w:p>
          <w:p w14:paraId="652564F3" w14:textId="77777777" w:rsidR="005C4CAD" w:rsidRPr="009F3B15" w:rsidRDefault="005C4CAD" w:rsidP="00A23457">
            <w:pPr>
              <w:rPr>
                <w:b/>
              </w:rPr>
            </w:pPr>
            <w:r>
              <w:rPr>
                <w:b/>
              </w:rPr>
              <w:t>………………………………………</w:t>
            </w:r>
          </w:p>
          <w:p w14:paraId="652564F4" w14:textId="77777777" w:rsidR="0080438B" w:rsidRPr="009F3B15" w:rsidRDefault="00A23457" w:rsidP="00A23457">
            <w:pPr>
              <w:rPr>
                <w:b/>
              </w:rPr>
            </w:pPr>
            <w:r w:rsidRPr="009F3B15">
              <w:rPr>
                <w:b/>
              </w:rPr>
              <w:t>Κινητό:</w:t>
            </w:r>
            <w:r w:rsidR="0080438B" w:rsidRPr="009F3B15">
              <w:rPr>
                <w:b/>
              </w:rPr>
              <w:t>….………………………….</w:t>
            </w:r>
          </w:p>
          <w:p w14:paraId="652564F5" w14:textId="77777777" w:rsidR="00A23457" w:rsidRPr="009F3B15" w:rsidRDefault="0080438B" w:rsidP="00A23457">
            <w:pPr>
              <w:rPr>
                <w:b/>
              </w:rPr>
            </w:pPr>
            <w:r w:rsidRPr="009F3B15">
              <w:rPr>
                <w:b/>
              </w:rPr>
              <w:t>Σταθερό:……………………………</w:t>
            </w:r>
          </w:p>
          <w:p w14:paraId="652564F6" w14:textId="77777777" w:rsidR="00231BD3" w:rsidRPr="009F3B15" w:rsidRDefault="0028380E" w:rsidP="00A23457">
            <w:r>
              <w:rPr>
                <w:b/>
                <w:lang w:val="en-US"/>
              </w:rPr>
              <w:t>e</w:t>
            </w:r>
            <w:r w:rsidRPr="0001519A">
              <w:rPr>
                <w:b/>
              </w:rPr>
              <w:t>-</w:t>
            </w:r>
            <w:r w:rsidR="00A23457" w:rsidRPr="009F3B15">
              <w:rPr>
                <w:b/>
              </w:rPr>
              <w:t>mail:</w:t>
            </w:r>
            <w:r w:rsidR="0080438B" w:rsidRPr="009F3B15">
              <w:rPr>
                <w:b/>
              </w:rPr>
              <w:t>……………………………….</w:t>
            </w:r>
          </w:p>
          <w:p w14:paraId="652564F7" w14:textId="77777777" w:rsidR="0048634A" w:rsidRPr="009F3B15" w:rsidRDefault="0048634A" w:rsidP="009E5EF0"/>
          <w:p w14:paraId="652564F8" w14:textId="77777777" w:rsidR="00231BD3" w:rsidRPr="009F3B15" w:rsidRDefault="00231BD3" w:rsidP="009E5EF0"/>
          <w:p w14:paraId="652564FE" w14:textId="59EDEAD1" w:rsidR="007238D0" w:rsidRPr="009F3B15" w:rsidRDefault="007238D0" w:rsidP="005858E1">
            <w:pPr>
              <w:jc w:val="both"/>
              <w:rPr>
                <w:b/>
              </w:rPr>
            </w:pPr>
            <w:r w:rsidRPr="009F3B15">
              <w:rPr>
                <w:b/>
              </w:rPr>
              <w:t>Δηλώνω ρητά ότι συμφωνώ με</w:t>
            </w:r>
            <w:r w:rsidR="005858E1" w:rsidRPr="009F3B15">
              <w:rPr>
                <w:b/>
              </w:rPr>
              <w:t xml:space="preserve"> </w:t>
            </w:r>
            <w:r w:rsidRPr="009F3B15">
              <w:rPr>
                <w:b/>
              </w:rPr>
              <w:t>την επεξεργασία των προσωπικών</w:t>
            </w:r>
            <w:r w:rsidR="005858E1" w:rsidRPr="009F3B15">
              <w:rPr>
                <w:b/>
              </w:rPr>
              <w:t xml:space="preserve"> </w:t>
            </w:r>
            <w:r w:rsidRPr="009F3B15">
              <w:rPr>
                <w:b/>
              </w:rPr>
              <w:t>μου στοιχείων, αποκλειστικά για</w:t>
            </w:r>
            <w:r w:rsidR="005858E1" w:rsidRPr="009F3B15">
              <w:rPr>
                <w:b/>
              </w:rPr>
              <w:t xml:space="preserve"> </w:t>
            </w:r>
            <w:r w:rsidRPr="009F3B15">
              <w:rPr>
                <w:b/>
              </w:rPr>
              <w:t>τις λειτουργίες της Γραμματείας</w:t>
            </w:r>
            <w:r w:rsidR="00505679" w:rsidRPr="009F3B15">
              <w:rPr>
                <w:b/>
              </w:rPr>
              <w:t xml:space="preserve"> του Τμήματος Ιστορίας</w:t>
            </w:r>
            <w:r w:rsidR="00155FA3">
              <w:rPr>
                <w:b/>
              </w:rPr>
              <w:t xml:space="preserve"> και Ψηφιακών Ανθρωπιστικών Επιστημών</w:t>
            </w:r>
            <w:r w:rsidRPr="009F3B15">
              <w:rPr>
                <w:b/>
              </w:rPr>
              <w:t>,</w:t>
            </w:r>
            <w:r w:rsidR="005858E1" w:rsidRPr="009F3B15">
              <w:rPr>
                <w:b/>
              </w:rPr>
              <w:t xml:space="preserve"> </w:t>
            </w:r>
            <w:r w:rsidRPr="009F3B15">
              <w:rPr>
                <w:b/>
              </w:rPr>
              <w:t>σύμφωνα με την ισχύουσα Εθνική</w:t>
            </w:r>
            <w:r w:rsidR="005858E1" w:rsidRPr="009F3B15">
              <w:rPr>
                <w:b/>
              </w:rPr>
              <w:t xml:space="preserve"> </w:t>
            </w:r>
            <w:r w:rsidRPr="009F3B15">
              <w:rPr>
                <w:b/>
              </w:rPr>
              <w:t>Νομοθεσία.</w:t>
            </w:r>
          </w:p>
          <w:p w14:paraId="652564FF" w14:textId="77777777" w:rsidR="007238D0" w:rsidRPr="009F3B15" w:rsidRDefault="007238D0" w:rsidP="00CD09EB">
            <w:pPr>
              <w:jc w:val="both"/>
            </w:pPr>
          </w:p>
          <w:p w14:paraId="65256501" w14:textId="77777777" w:rsidR="005858E1" w:rsidRPr="009F3B15" w:rsidRDefault="00975787" w:rsidP="00975787">
            <w:pPr>
              <w:jc w:val="center"/>
            </w:pPr>
            <w:r>
              <w:t>Ο/Η ΔΗΛ….</w:t>
            </w:r>
          </w:p>
          <w:p w14:paraId="65256502" w14:textId="77777777" w:rsidR="00975787" w:rsidRDefault="00975787" w:rsidP="00975787">
            <w:pPr>
              <w:jc w:val="center"/>
              <w:rPr>
                <w:i/>
              </w:rPr>
            </w:pPr>
          </w:p>
          <w:p w14:paraId="65256503" w14:textId="77777777" w:rsidR="00975787" w:rsidRDefault="00975787" w:rsidP="00975787">
            <w:pPr>
              <w:jc w:val="center"/>
              <w:rPr>
                <w:i/>
              </w:rPr>
            </w:pPr>
          </w:p>
          <w:p w14:paraId="65256504" w14:textId="77777777" w:rsidR="00975787" w:rsidRDefault="00975787" w:rsidP="00975787">
            <w:pPr>
              <w:jc w:val="center"/>
              <w:rPr>
                <w:i/>
              </w:rPr>
            </w:pPr>
          </w:p>
          <w:p w14:paraId="65256505" w14:textId="77777777" w:rsidR="007238D0" w:rsidRPr="009F3B15" w:rsidRDefault="007238D0" w:rsidP="00975787">
            <w:pPr>
              <w:jc w:val="center"/>
            </w:pPr>
            <w:r w:rsidRPr="009F3B15">
              <w:rPr>
                <w:i/>
              </w:rPr>
              <w:t>(υπογραφή)</w:t>
            </w:r>
          </w:p>
          <w:p w14:paraId="65256506" w14:textId="77777777" w:rsidR="007238D0" w:rsidRPr="009F3B15" w:rsidRDefault="007238D0" w:rsidP="00975787">
            <w:pPr>
              <w:jc w:val="center"/>
            </w:pPr>
          </w:p>
          <w:p w14:paraId="65256507" w14:textId="77777777" w:rsidR="00CD09EB" w:rsidRPr="009F3B15" w:rsidRDefault="00CD09EB" w:rsidP="009E5EF0"/>
          <w:p w14:paraId="6525650A" w14:textId="77777777" w:rsidR="00CD09EB" w:rsidRPr="009F3B15" w:rsidRDefault="00CD09EB" w:rsidP="009E5EF0"/>
        </w:tc>
        <w:tc>
          <w:tcPr>
            <w:tcW w:w="4426" w:type="dxa"/>
            <w:shd w:val="clear" w:color="auto" w:fill="auto"/>
          </w:tcPr>
          <w:p w14:paraId="6525650B" w14:textId="77777777" w:rsidR="00E957E0" w:rsidRPr="003A31D9" w:rsidRDefault="00E957E0" w:rsidP="00E957E0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ΠΡΟΣ  </w:t>
            </w:r>
            <w:r w:rsidRPr="003A31D9">
              <w:rPr>
                <w:b/>
                <w:sz w:val="22"/>
                <w:szCs w:val="22"/>
              </w:rPr>
              <w:t>ΓΡΑΜΜΑΤΕΙΑ</w:t>
            </w:r>
            <w:r w:rsidRPr="003A31D9">
              <w:rPr>
                <w:b/>
                <w:sz w:val="20"/>
                <w:szCs w:val="20"/>
              </w:rPr>
              <w:t xml:space="preserve">          </w:t>
            </w:r>
          </w:p>
          <w:p w14:paraId="6525650C" w14:textId="0E01073D" w:rsidR="00E957E0" w:rsidRDefault="00E957E0" w:rsidP="003A31D9">
            <w:pPr>
              <w:ind w:left="768" w:hanging="768"/>
              <w:rPr>
                <w:b/>
              </w:rPr>
            </w:pPr>
            <w:r w:rsidRPr="003A31D9">
              <w:rPr>
                <w:b/>
                <w:sz w:val="20"/>
                <w:szCs w:val="20"/>
              </w:rPr>
              <w:t xml:space="preserve">             </w:t>
            </w:r>
            <w:r w:rsidR="003A31D9">
              <w:rPr>
                <w:b/>
                <w:sz w:val="20"/>
                <w:szCs w:val="20"/>
              </w:rPr>
              <w:t xml:space="preserve">  </w:t>
            </w:r>
            <w:r w:rsidRPr="003A31D9">
              <w:rPr>
                <w:b/>
                <w:sz w:val="20"/>
                <w:szCs w:val="20"/>
              </w:rPr>
              <w:t xml:space="preserve">ΤΜΗΜΑΤΟΣ ΙΣΤΟΡΙΑΣ  </w:t>
            </w:r>
            <w:r w:rsidR="003A31D9" w:rsidRPr="003A31D9">
              <w:rPr>
                <w:b/>
                <w:sz w:val="20"/>
                <w:szCs w:val="20"/>
              </w:rPr>
              <w:t xml:space="preserve">ΚΑΙ </w:t>
            </w:r>
            <w:r w:rsidR="003A31D9">
              <w:rPr>
                <w:b/>
                <w:sz w:val="20"/>
                <w:szCs w:val="20"/>
              </w:rPr>
              <w:t xml:space="preserve">   </w:t>
            </w:r>
            <w:r w:rsidR="003A31D9" w:rsidRPr="003A31D9">
              <w:rPr>
                <w:b/>
                <w:sz w:val="20"/>
                <w:szCs w:val="20"/>
              </w:rPr>
              <w:t>ΨΗΦΙΑΚΩΝ ΑΝΘΡΩΠΙΣΤΙΚΩΝ ΕΠΙΣΤΗΜΩΝ</w:t>
            </w:r>
          </w:p>
          <w:p w14:paraId="6525650D" w14:textId="77777777" w:rsidR="009E5EF0" w:rsidRPr="009F3B15" w:rsidRDefault="00E957E0" w:rsidP="00E957E0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Pr="00D11B56">
              <w:rPr>
                <w:b/>
                <w:sz w:val="22"/>
                <w:szCs w:val="22"/>
              </w:rPr>
              <w:t>ΙΟΝΙΟΥ</w:t>
            </w:r>
            <w:r>
              <w:rPr>
                <w:b/>
              </w:rPr>
              <w:t xml:space="preserve"> </w:t>
            </w:r>
            <w:r w:rsidRPr="0001519A">
              <w:rPr>
                <w:b/>
                <w:sz w:val="22"/>
                <w:szCs w:val="22"/>
              </w:rPr>
              <w:t>ΠΑΝΕΠΙΣΤΗΜΙΟΥ</w:t>
            </w:r>
          </w:p>
          <w:p w14:paraId="6525650E" w14:textId="77777777" w:rsidR="009E5EF0" w:rsidRPr="009F3B15" w:rsidRDefault="009E5EF0"/>
          <w:p w14:paraId="6525650F" w14:textId="77777777" w:rsidR="00CD51E6" w:rsidRPr="009F3B15" w:rsidRDefault="00CD51E6" w:rsidP="00CD09EB">
            <w:pPr>
              <w:spacing w:before="120" w:line="360" w:lineRule="auto"/>
              <w:ind w:left="72"/>
              <w:jc w:val="both"/>
            </w:pPr>
          </w:p>
          <w:p w14:paraId="65256510" w14:textId="77777777" w:rsidR="00E957E0" w:rsidRDefault="00E957E0" w:rsidP="004521EE">
            <w:pPr>
              <w:spacing w:before="120" w:line="360" w:lineRule="auto"/>
              <w:jc w:val="both"/>
            </w:pPr>
          </w:p>
          <w:p w14:paraId="65256511" w14:textId="77777777" w:rsidR="00E957E0" w:rsidRDefault="00E957E0" w:rsidP="004521EE">
            <w:pPr>
              <w:spacing w:before="120" w:line="360" w:lineRule="auto"/>
              <w:jc w:val="both"/>
            </w:pPr>
          </w:p>
          <w:p w14:paraId="65256512" w14:textId="4DA6E844" w:rsidR="00231BD3" w:rsidRPr="009F3B15" w:rsidRDefault="00CA39B9" w:rsidP="004521EE">
            <w:pPr>
              <w:spacing w:before="120" w:line="360" w:lineRule="auto"/>
              <w:jc w:val="both"/>
            </w:pPr>
            <w:r>
              <w:t xml:space="preserve">    </w:t>
            </w:r>
            <w:r w:rsidR="00A23457" w:rsidRPr="009F3B15">
              <w:t xml:space="preserve">Παρακαλώ </w:t>
            </w:r>
            <w:r w:rsidR="004521EE" w:rsidRPr="009F3B15">
              <w:t>να δεχτείτε την αίτηση και τα δικαιολογητικά που σας</w:t>
            </w:r>
            <w:r w:rsidR="00A23457" w:rsidRPr="009F3B15">
              <w:t xml:space="preserve"> υποβάλλω</w:t>
            </w:r>
            <w:r w:rsidR="004521EE" w:rsidRPr="009F3B15">
              <w:t xml:space="preserve">, προκειμένου να εισαχθώ στο Τμήμα </w:t>
            </w:r>
            <w:r w:rsidR="005E7C31">
              <w:t>Ιστορίας</w:t>
            </w:r>
            <w:r w:rsidR="00D35B1D">
              <w:t xml:space="preserve"> και Ψηφιακών Ανθρωπιστικών Επιστημών</w:t>
            </w:r>
            <w:r w:rsidR="004521EE" w:rsidRPr="009F3B15">
              <w:t>, μέσω των κατατακτηρίων εξετάσ</w:t>
            </w:r>
            <w:r w:rsidR="00A87E39">
              <w:t xml:space="preserve">εων, </w:t>
            </w:r>
            <w:r w:rsidR="00A87E39" w:rsidRPr="006C12A6">
              <w:rPr>
                <w:b/>
                <w:bCs/>
              </w:rPr>
              <w:t>για το ακαδημαϊκό έτος 202</w:t>
            </w:r>
            <w:r w:rsidR="00D35B1D" w:rsidRPr="006C12A6">
              <w:rPr>
                <w:b/>
                <w:bCs/>
              </w:rPr>
              <w:t>5</w:t>
            </w:r>
            <w:r w:rsidR="00A87E39" w:rsidRPr="006C12A6">
              <w:rPr>
                <w:b/>
                <w:bCs/>
              </w:rPr>
              <w:t>-202</w:t>
            </w:r>
            <w:r w:rsidR="00D35B1D" w:rsidRPr="006C12A6">
              <w:rPr>
                <w:b/>
                <w:bCs/>
              </w:rPr>
              <w:t>6</w:t>
            </w:r>
            <w:r w:rsidR="004521EE" w:rsidRPr="009F3B15">
              <w:t>.</w:t>
            </w:r>
          </w:p>
          <w:p w14:paraId="65256513" w14:textId="77777777" w:rsidR="004521EE" w:rsidRPr="009F3B15" w:rsidRDefault="004521EE" w:rsidP="004521EE">
            <w:pPr>
              <w:spacing w:before="120" w:line="360" w:lineRule="auto"/>
              <w:jc w:val="both"/>
            </w:pPr>
            <w:r w:rsidRPr="009F3B15">
              <w:t>Συνημμένα δικαιολογητικά</w:t>
            </w:r>
            <w:r w:rsidRPr="00F52DB2">
              <w:t>:</w:t>
            </w:r>
          </w:p>
          <w:p w14:paraId="65256514" w14:textId="251A0132" w:rsidR="0028380E" w:rsidRDefault="0028380E" w:rsidP="002838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  <w:r w:rsidRPr="000E4926">
              <w:rPr>
                <w:rFonts w:eastAsiaTheme="minorHAnsi"/>
                <w:lang w:eastAsia="en-US"/>
              </w:rPr>
              <w:t>Αντίγραφο Διπλώματος</w:t>
            </w:r>
          </w:p>
          <w:p w14:paraId="65256515" w14:textId="77777777" w:rsidR="0028380E" w:rsidRDefault="0028380E" w:rsidP="002838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E4926">
              <w:rPr>
                <w:rFonts w:eastAsiaTheme="minorHAnsi"/>
                <w:lang w:eastAsia="en-US"/>
              </w:rPr>
              <w:t xml:space="preserve"> Επαγγελματικής Ειδικότητας</w:t>
            </w:r>
          </w:p>
          <w:p w14:paraId="65256516" w14:textId="77777777" w:rsidR="0028380E" w:rsidRDefault="0028380E" w:rsidP="002838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E4926">
              <w:rPr>
                <w:rFonts w:eastAsiaTheme="minorHAnsi"/>
                <w:lang w:eastAsia="en-US"/>
              </w:rPr>
              <w:t xml:space="preserve"> Εκπαίδευσης και Κατάρτισης επιπέδου πέντε (5) του Εθνικού Πλαισίου Προσόντων ή ισότιμου τίτλου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10AF7">
              <w:rPr>
                <w:rFonts w:eastAsiaTheme="minorHAnsi"/>
                <w:b/>
                <w:lang w:eastAsia="en-US"/>
              </w:rPr>
              <w:t xml:space="preserve">-των συναφών ειδικοτήτων που αναφέρονται </w:t>
            </w:r>
            <w:r>
              <w:rPr>
                <w:rFonts w:eastAsiaTheme="minorHAnsi"/>
                <w:b/>
                <w:lang w:eastAsia="en-US"/>
              </w:rPr>
              <w:t>στη συνέχεια</w:t>
            </w:r>
            <w:r w:rsidRPr="000E4926">
              <w:rPr>
                <w:rFonts w:eastAsiaTheme="minorHAnsi"/>
                <w:lang w:eastAsia="en-US"/>
              </w:rPr>
              <w:t>.</w:t>
            </w:r>
          </w:p>
          <w:p w14:paraId="65256517" w14:textId="77777777" w:rsidR="0028380E" w:rsidRDefault="0028380E" w:rsidP="002838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65256518" w14:textId="3ACB6657" w:rsidR="0028380E" w:rsidRDefault="0028380E" w:rsidP="002838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65256519" w14:textId="77777777" w:rsidR="005858E1" w:rsidRPr="009F3B15" w:rsidRDefault="00231BD3">
            <w:r w:rsidRPr="009F3B15">
              <w:t xml:space="preserve">                 </w:t>
            </w:r>
            <w:r w:rsidR="00A23457" w:rsidRPr="009F3B15">
              <w:t xml:space="preserve">      </w:t>
            </w:r>
          </w:p>
          <w:p w14:paraId="6525651A" w14:textId="77777777" w:rsidR="005858E1" w:rsidRPr="009F3B15" w:rsidRDefault="005858E1" w:rsidP="005858E1">
            <w:pPr>
              <w:jc w:val="center"/>
            </w:pPr>
          </w:p>
          <w:p w14:paraId="6525651B" w14:textId="0447D6FC" w:rsidR="00231BD3" w:rsidRPr="009F3B15" w:rsidRDefault="00254292" w:rsidP="00975787">
            <w:pPr>
              <w:jc w:val="center"/>
            </w:pPr>
            <w:r>
              <w:t>Κέρκυρα,   ……/..…./ 202</w:t>
            </w:r>
            <w:r w:rsidR="00D35B1D">
              <w:t>5</w:t>
            </w:r>
          </w:p>
          <w:p w14:paraId="6525651C" w14:textId="77777777" w:rsidR="00975787" w:rsidRDefault="00975787" w:rsidP="00975787">
            <w:pPr>
              <w:jc w:val="center"/>
            </w:pPr>
          </w:p>
          <w:p w14:paraId="6525651D" w14:textId="77777777" w:rsidR="00975787" w:rsidRDefault="00975787" w:rsidP="00975787">
            <w:pPr>
              <w:jc w:val="center"/>
            </w:pPr>
          </w:p>
          <w:p w14:paraId="6525651E" w14:textId="77777777" w:rsidR="00975787" w:rsidRDefault="00975787" w:rsidP="00975787">
            <w:pPr>
              <w:jc w:val="center"/>
            </w:pPr>
          </w:p>
          <w:p w14:paraId="6525651F" w14:textId="77777777" w:rsidR="005858E1" w:rsidRPr="009F3B15" w:rsidRDefault="00975787" w:rsidP="00975787">
            <w:pPr>
              <w:jc w:val="center"/>
            </w:pPr>
            <w:r>
              <w:t>Ο/Η ΑΙΤ....</w:t>
            </w:r>
          </w:p>
          <w:p w14:paraId="65256520" w14:textId="77777777" w:rsidR="00975787" w:rsidRDefault="00975787" w:rsidP="00975787">
            <w:pPr>
              <w:jc w:val="center"/>
            </w:pPr>
          </w:p>
          <w:p w14:paraId="65256521" w14:textId="77777777" w:rsidR="00975787" w:rsidRDefault="00975787" w:rsidP="00975787">
            <w:pPr>
              <w:jc w:val="center"/>
            </w:pPr>
          </w:p>
          <w:p w14:paraId="65256522" w14:textId="77777777" w:rsidR="00975787" w:rsidRDefault="00975787" w:rsidP="00975787"/>
          <w:p w14:paraId="65256523" w14:textId="77777777" w:rsidR="00231BD3" w:rsidRPr="009F3B15" w:rsidRDefault="00975787" w:rsidP="00975787">
            <w:pPr>
              <w:jc w:val="center"/>
            </w:pPr>
            <w:r>
              <w:t>(</w:t>
            </w:r>
            <w:r w:rsidR="00A23457" w:rsidRPr="009F3B15">
              <w:t>υπογραφή)</w:t>
            </w:r>
          </w:p>
          <w:p w14:paraId="65256524" w14:textId="77777777" w:rsidR="00DC0097" w:rsidRPr="009F3B15" w:rsidRDefault="00DC0097" w:rsidP="00975787">
            <w:pPr>
              <w:jc w:val="center"/>
            </w:pPr>
          </w:p>
          <w:p w14:paraId="65256525" w14:textId="77777777" w:rsidR="009E5EF0" w:rsidRPr="009F3B15" w:rsidRDefault="009E5EF0"/>
          <w:p w14:paraId="65256526" w14:textId="77777777" w:rsidR="009E5EF0" w:rsidRPr="00353428" w:rsidRDefault="009E5EF0"/>
        </w:tc>
      </w:tr>
    </w:tbl>
    <w:p w14:paraId="65256528" w14:textId="57DC0450" w:rsidR="003D72C0" w:rsidRPr="00CF4B9E" w:rsidRDefault="003D72C0" w:rsidP="003D72C0">
      <w:pPr>
        <w:jc w:val="both"/>
      </w:pPr>
      <w:r w:rsidRPr="00CF4B9E">
        <w:rPr>
          <w:i/>
        </w:rPr>
        <w:lastRenderedPageBreak/>
        <w:t>Διπλώματα Επαγγελματικής Ειδικότητας Εκπαίδευσης και Κατάρτισης (επιπέδου 5)</w:t>
      </w:r>
      <w:r w:rsidRPr="00CF4B9E">
        <w:t xml:space="preserve">  που θεωρούνται συναφή με αυτό του προγράμματος σπουδών α΄ κύκλου του Τμήματος Ιστορίας</w:t>
      </w:r>
      <w:r w:rsidR="003A5A18" w:rsidRPr="00CF4B9E">
        <w:t xml:space="preserve"> και Ψηφιακών Ανθρωπιστικών Επιστημών</w:t>
      </w:r>
      <w:r w:rsidRPr="00CF4B9E">
        <w:t xml:space="preserve"> για την κατάταξη των αποφοίτων Ι.Ε.Κ., καθώς και του Μεταλυκειακού έτους – Τάξης Μαθητείας σύμφωνα με την παρ. 1 του άρθρου 43 του Ν. 4763/2020 (Α΄254)</w:t>
      </w:r>
    </w:p>
    <w:p w14:paraId="65256529" w14:textId="2EC707E4" w:rsidR="003D72C0" w:rsidRPr="00BE5830" w:rsidRDefault="003D72C0" w:rsidP="003D72C0">
      <w:pPr>
        <w:jc w:val="both"/>
        <w:rPr>
          <w:b/>
          <w:bCs/>
        </w:rPr>
      </w:pPr>
      <w:r w:rsidRPr="00C65EB6">
        <w:rPr>
          <w:bCs/>
        </w:rPr>
        <w:t>(ύστερα από εισήγηση της 1</w:t>
      </w:r>
      <w:r w:rsidR="007B07C1">
        <w:rPr>
          <w:bCs/>
        </w:rPr>
        <w:t>1</w:t>
      </w:r>
      <w:r w:rsidRPr="00C65EB6">
        <w:rPr>
          <w:bCs/>
        </w:rPr>
        <w:t>ης Συν./1</w:t>
      </w:r>
      <w:r w:rsidR="00B66A0C">
        <w:rPr>
          <w:bCs/>
        </w:rPr>
        <w:t>4</w:t>
      </w:r>
      <w:r w:rsidRPr="00C65EB6">
        <w:rPr>
          <w:bCs/>
        </w:rPr>
        <w:t>-5-202</w:t>
      </w:r>
      <w:r w:rsidR="00B66A0C">
        <w:rPr>
          <w:bCs/>
        </w:rPr>
        <w:t>5</w:t>
      </w:r>
      <w:r w:rsidRPr="00C65EB6">
        <w:rPr>
          <w:bCs/>
        </w:rPr>
        <w:t xml:space="preserve"> του Τμήματος Ιστορίας </w:t>
      </w:r>
      <w:r w:rsidRPr="00BE5830">
        <w:rPr>
          <w:bCs/>
        </w:rPr>
        <w:t>και Απόφαση της Συγκλήτου του Ι.Π.)</w:t>
      </w:r>
      <w:r w:rsidRPr="00BE5830">
        <w:rPr>
          <w:b/>
          <w:bCs/>
        </w:rPr>
        <w:t>:</w:t>
      </w:r>
    </w:p>
    <w:p w14:paraId="6525652A" w14:textId="77777777" w:rsidR="003D72C0" w:rsidRPr="00BE5830" w:rsidRDefault="003D72C0" w:rsidP="003D72C0">
      <w:pPr>
        <w:jc w:val="both"/>
        <w:rPr>
          <w:b/>
          <w:u w:val="single"/>
        </w:rPr>
      </w:pPr>
    </w:p>
    <w:p w14:paraId="77CD4A38" w14:textId="77777777" w:rsidR="003A5A18" w:rsidRPr="00D8415B" w:rsidRDefault="003A5A18" w:rsidP="003A5A18">
      <w:pPr>
        <w:jc w:val="both"/>
        <w:rPr>
          <w:bCs/>
          <w:u w:val="single"/>
        </w:rPr>
      </w:pPr>
      <w:r>
        <w:rPr>
          <w:bCs/>
          <w:u w:val="single"/>
        </w:rPr>
        <w:t>Σ</w:t>
      </w:r>
      <w:r w:rsidRPr="00D8415B">
        <w:rPr>
          <w:bCs/>
          <w:u w:val="single"/>
        </w:rPr>
        <w:t xml:space="preserve">υναφείς ειδικότητες από τον πίνακα αποφοίτων Σ.Α.Ε.Κ. (και πρώην Ι.Ε.Κ.) </w:t>
      </w:r>
    </w:p>
    <w:p w14:paraId="19A53CF5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DC1A36">
        <w:rPr>
          <w:rFonts w:ascii="Times New Roman" w:hAnsi="Times New Roman"/>
          <w:bCs/>
        </w:rPr>
        <w:t>ΤΟΥΡΙΣΤΙΚΟΣ ΣΥΝΟΔΟΣ</w:t>
      </w:r>
    </w:p>
    <w:p w14:paraId="73204B28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ΘΡΗΣΚΕΥΤΙΚΟΣ ΤΟΥΡΙΣΜΟΣ ΚΑΙ ΠΡΟΣΚΗΝΥΜΑΤΙΚΕΣ ΠΕΡΙΗΓΗΣΕΙΣ </w:t>
      </w:r>
    </w:p>
    <w:p w14:paraId="38F03AAA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E04C51">
        <w:rPr>
          <w:rFonts w:ascii="Times New Roman" w:hAnsi="Times New Roman"/>
          <w:bCs/>
        </w:rPr>
        <w:t>ΑΓΙΟΓΡΑΦΟΣ ΒΥΖΑΝΤΙΝΩΝ ΕΙΚΟΝΩΝ ΚΑΙ ΤΟΙΧΟΓΡΑΦΙΩΝ</w:t>
      </w:r>
    </w:p>
    <w:p w14:paraId="73074C6B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2903D4">
        <w:rPr>
          <w:rFonts w:ascii="Times New Roman" w:hAnsi="Times New Roman"/>
          <w:bCs/>
        </w:rPr>
        <w:t>ΤΕΧΝΗ ΤΟΙΧΟΓΡΑΦΙΑΣ</w:t>
      </w:r>
    </w:p>
    <w:p w14:paraId="7A0B9BB4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453FA7">
        <w:rPr>
          <w:rFonts w:ascii="Times New Roman" w:hAnsi="Times New Roman"/>
          <w:bCs/>
        </w:rPr>
        <w:t>ΤΕΧΝΙΚΟΣ ΨΗΦΙΔΟΓΡΑΦΙΑΣ − ΥΑΛΟΓΡΑΦΙΑΣ (ΒΙΤΡΟ)</w:t>
      </w:r>
    </w:p>
    <w:p w14:paraId="2A614BE4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C1066B">
        <w:rPr>
          <w:rFonts w:ascii="Times New Roman" w:hAnsi="Times New Roman"/>
          <w:bCs/>
        </w:rPr>
        <w:t>ΤΕΧΝΗ ΨΗΦΙΔΩΤΟΥ</w:t>
      </w:r>
    </w:p>
    <w:p w14:paraId="71A93B46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ΤΕΧΝΙΚΟΣ ΣΥΝΤΗΡΗΣΗΣ ΘΡΗΣΚΕΥΤΙΚΩΝ ΚΕΙΜΗΛΙΩΝ </w:t>
      </w:r>
    </w:p>
    <w:p w14:paraId="0453D748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1601C3">
        <w:rPr>
          <w:rFonts w:ascii="Times New Roman" w:hAnsi="Times New Roman"/>
          <w:bCs/>
        </w:rPr>
        <w:t>ΤΕΧΝΙΚΟΣ ΣΥΝΤΗΡΗΣΗΣ ΕΡΓΩΝ ΖΩΓΡΑΦΙΚΗΣ</w:t>
      </w:r>
    </w:p>
    <w:p w14:paraId="1F769989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1601C3">
        <w:rPr>
          <w:rFonts w:ascii="Times New Roman" w:hAnsi="Times New Roman"/>
          <w:bCs/>
        </w:rPr>
        <w:t>ΣΥΝΤΗΡΗΤΕΣ ΕΡΓΩΝ ΤΕΧΝΗΣ ΚΑΙ ΑΡΧΑΙΟΤΗΤΩΝ</w:t>
      </w:r>
    </w:p>
    <w:p w14:paraId="23ECCEF9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A81E63">
        <w:rPr>
          <w:rFonts w:ascii="Times New Roman" w:hAnsi="Times New Roman"/>
          <w:bCs/>
        </w:rPr>
        <w:t>ΕΙΔΙΚΟΣ ΓΕΩΓΡΑΦΙΚΩΝ ΣΥΣΤΗΜΑΤΩΝ ΠΛΗΡΟΦΟΡΙΩΝ (GIS)</w:t>
      </w:r>
    </w:p>
    <w:p w14:paraId="4ECCF4C2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8938F9">
        <w:rPr>
          <w:rFonts w:ascii="Times New Roman" w:hAnsi="Times New Roman"/>
          <w:bCs/>
        </w:rPr>
        <w:t>ΕΙΔΙΚΟΣ ΕΦΑΡΜΟΓΩΝ ΠΛΗΡΟΦΟΡΙΚΗΣ</w:t>
      </w:r>
    </w:p>
    <w:p w14:paraId="27D68933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8938F9">
        <w:rPr>
          <w:rFonts w:ascii="Times New Roman" w:hAnsi="Times New Roman"/>
          <w:bCs/>
        </w:rPr>
        <w:t>ΕΙΔΙΚΟΣ ΕΦΑΡΜΟΓΩΝ ΠΛΗΡΟΦΟΡΙΚΗΣ ΜΕ ΠΟΛΥΜΕΣΑ (multimedia)</w:t>
      </w:r>
    </w:p>
    <w:p w14:paraId="6C5A3162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ΦΥΛΑΚΑΣ ΜΟΥΣΕΙΩΝ ΚΑΙ ΑΡΧΑΙΟΛΟΓΙΚΩΝ ΧΩΡΩΝ</w:t>
      </w:r>
    </w:p>
    <w:p w14:paraId="5B255DDB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EF1C6C">
        <w:rPr>
          <w:rFonts w:ascii="Times New Roman" w:hAnsi="Times New Roman"/>
          <w:bCs/>
        </w:rPr>
        <w:t>ΤΕΧΝΙΚΟΣ ΠΡΟΓΡΑΜΜΑΤΙΣΜΟΥ ΠΑΙΧΝΙΔΙΩΝ ΚΑΙ ΨΥΧΑΓΩΓΙΚΩΝ ΕΦΑΡΜΟΓΩΝ (VIDEO GAMES)</w:t>
      </w:r>
    </w:p>
    <w:p w14:paraId="438E9212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851426">
        <w:rPr>
          <w:rFonts w:ascii="Times New Roman" w:hAnsi="Times New Roman"/>
          <w:bCs/>
        </w:rPr>
        <w:t>ΤΕΧΝΙΚΟΣ ΕΦΑΡΜΟΓΩΝ ΠΛΗΡΟΦΟΡΙΚΗΣ (ΠΟΛΥΜΕΣΑ/WEB DESIGNER - DEVELOPER/ VIDEO GAMES)</w:t>
      </w:r>
    </w:p>
    <w:p w14:paraId="4F868B83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935558">
        <w:rPr>
          <w:rFonts w:ascii="Times New Roman" w:hAnsi="Times New Roman"/>
          <w:bCs/>
        </w:rPr>
        <w:t>ΤΕΧΝΙΚΟΣ ΕΦΑΡΜΟΓΩΝ ΠΛΗΡΟΦΟΡΙΚΗΣ ΜΕ ΠΟΛΥΜΕΣΑ (MULTIMEDIA)</w:t>
      </w:r>
    </w:p>
    <w:p w14:paraId="77A30BA9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FA6510">
        <w:rPr>
          <w:rFonts w:ascii="Times New Roman" w:hAnsi="Times New Roman"/>
          <w:bCs/>
        </w:rPr>
        <w:t>ΤΕΧΝΙΚΟΣ ΣΧΕΔΙΑΣΗΣ ΚΑΙ ΑΝΑΠΤΥΞΗΣ ΙΣΤΟΣΕΛΙΔΩΝ (WEB DESIGNER – DEVELOPER)</w:t>
      </w:r>
    </w:p>
    <w:p w14:paraId="450341E3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9A364E">
        <w:rPr>
          <w:rFonts w:ascii="Times New Roman" w:hAnsi="Times New Roman"/>
          <w:bCs/>
        </w:rPr>
        <w:t>ΤΕΧΝΙΚΟΣ ΤΕΧΝΟΛΟΓΙΑΣ INTERNET</w:t>
      </w:r>
    </w:p>
    <w:p w14:paraId="29038618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3C565F">
        <w:rPr>
          <w:rFonts w:ascii="Times New Roman" w:hAnsi="Times New Roman"/>
          <w:bCs/>
        </w:rPr>
        <w:t>ΤΕΧΝΙΚΟΣ ΕΦΑΡΜΟΓΩΝ ΠΛΗΡΟΦΟΡΙΚΗΣ (ΠΟΛΥΜΕΣΑ/WEB DESIGNER – DEVELOPPER/VIDEO GAMES) (ΑΤΟΜΑ ΜΕ ΠΡΟΒΛΗΜΑΤΑ ΑΚΟΗΣ)</w:t>
      </w:r>
    </w:p>
    <w:p w14:paraId="073C1E63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FC690A">
        <w:rPr>
          <w:rFonts w:ascii="Times New Roman" w:hAnsi="Times New Roman"/>
          <w:bCs/>
        </w:rPr>
        <w:t>ΤΕΧΝΟΛΟΓΙΕΣ ΕΠΙΚΟΙΝΩΝΙΑΣ ΚΑΙ ΠΛΗΡΟΦΟΡΙΩΝ ΣΤΗΝ ΤΑΞΙΔΙΩΤΙΚΗ ΒΙΟΜΗΧΑΝΙΑ (V.I.C.T. TRAVEL)</w:t>
      </w:r>
    </w:p>
    <w:p w14:paraId="28668360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A32D24">
        <w:rPr>
          <w:rFonts w:ascii="Times New Roman" w:hAnsi="Times New Roman"/>
          <w:bCs/>
        </w:rPr>
        <w:t>ΤΕΧΝΟΛΟΓΙΕΣ ΕΠΙΚΟΙΝΩΝΙΑΣ ΚΑΙ ΠΛΗΡΟΦΟΡΙΩΝ ΣΤΗΝ ΤΑΞΙΔΙΩΤΙΚΗ ΒΙΟΜΗΧΑΝΙΑ</w:t>
      </w:r>
    </w:p>
    <w:p w14:paraId="7FCAB152" w14:textId="77777777" w:rsidR="003A5A18" w:rsidRPr="00EF1C6C" w:rsidRDefault="003A5A18" w:rsidP="003A5A18">
      <w:pPr>
        <w:pStyle w:val="a4"/>
        <w:spacing w:after="0" w:line="240" w:lineRule="auto"/>
        <w:jc w:val="both"/>
        <w:rPr>
          <w:rFonts w:ascii="Times New Roman" w:hAnsi="Times New Roman"/>
          <w:bCs/>
        </w:rPr>
      </w:pPr>
    </w:p>
    <w:p w14:paraId="1E018084" w14:textId="77777777" w:rsidR="003A5A18" w:rsidRDefault="003A5A18" w:rsidP="003A5A18">
      <w:pPr>
        <w:jc w:val="both"/>
        <w:rPr>
          <w:b/>
        </w:rPr>
      </w:pPr>
    </w:p>
    <w:p w14:paraId="3AAC06D2" w14:textId="77777777" w:rsidR="003A5A18" w:rsidRDefault="003A5A18" w:rsidP="003A5A18">
      <w:pPr>
        <w:jc w:val="both"/>
        <w:rPr>
          <w:u w:val="single"/>
        </w:rPr>
      </w:pPr>
      <w:r w:rsidRPr="003F4014">
        <w:rPr>
          <w:u w:val="single"/>
        </w:rPr>
        <w:t>Συναφείς ειδικότητες από τον πίνακα Μεταλυκειακού έτους-Τάξης Μαθητείας</w:t>
      </w:r>
    </w:p>
    <w:p w14:paraId="748E68F9" w14:textId="77777777" w:rsidR="003A5A18" w:rsidRPr="00442AE0" w:rsidRDefault="003A5A18" w:rsidP="003A5A1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442AE0">
        <w:rPr>
          <w:rFonts w:ascii="Times New Roman" w:hAnsi="Times New Roman"/>
          <w:bCs/>
        </w:rPr>
        <w:t>ΣΥΝΤΗΡΗΣΗΣ ΈΡΓΩΝ ΤΕΧΝΗΣ – ΑΠΟΚΑΤΑΣΤΑΣΗΣ</w:t>
      </w:r>
    </w:p>
    <w:p w14:paraId="6525653A" w14:textId="165E0BA0" w:rsidR="003D72C0" w:rsidRPr="00905FDE" w:rsidRDefault="003A5A18" w:rsidP="003A5A18">
      <w:pPr>
        <w:numPr>
          <w:ilvl w:val="0"/>
          <w:numId w:val="4"/>
        </w:numPr>
        <w:jc w:val="both"/>
        <w:rPr>
          <w:u w:val="single"/>
        </w:rPr>
      </w:pPr>
      <w:r w:rsidRPr="00A14470">
        <w:rPr>
          <w:bCs/>
        </w:rPr>
        <w:t>ΤΕΧΝΙΚΟΣ ΕΦΑΡΜΟΓΩΝ ΠΛΗΡΟΦΟΡΙΚΗΣ</w:t>
      </w:r>
    </w:p>
    <w:p w14:paraId="6525653B" w14:textId="77777777" w:rsidR="009E5EF0" w:rsidRDefault="009E5EF0"/>
    <w:p w14:paraId="3BAD9998" w14:textId="77777777" w:rsidR="005B2D1C" w:rsidRDefault="005B2D1C"/>
    <w:p w14:paraId="6525653F" w14:textId="77777777" w:rsidR="00D11B56" w:rsidRDefault="00D11B56" w:rsidP="00D11B56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Ο υποψήφιος επιλέγει την Ειδικότητα που αντιστοιχεί στο Δίπλωμά του από τις παραπάνω</w:t>
      </w:r>
      <w:r w:rsidRPr="00D35B1D">
        <w:rPr>
          <w:sz w:val="28"/>
          <w:szCs w:val="28"/>
        </w:rPr>
        <w:t>.</w:t>
      </w:r>
    </w:p>
    <w:p w14:paraId="0562751E" w14:textId="77777777" w:rsidR="00D35B1D" w:rsidRDefault="00D35B1D" w:rsidP="00D11B56">
      <w:pPr>
        <w:jc w:val="center"/>
        <w:rPr>
          <w:sz w:val="28"/>
          <w:szCs w:val="28"/>
        </w:rPr>
      </w:pPr>
    </w:p>
    <w:p w14:paraId="357F6428" w14:textId="6FFB925F" w:rsidR="00F6274C" w:rsidRPr="00F6274C" w:rsidRDefault="00D35B1D" w:rsidP="00D11B56">
      <w:pPr>
        <w:jc w:val="center"/>
        <w:rPr>
          <w:color w:val="4BACC6" w:themeColor="accent5"/>
          <w:sz w:val="28"/>
          <w:szCs w:val="28"/>
        </w:rPr>
      </w:pPr>
      <w:r w:rsidRPr="00F6274C">
        <w:rPr>
          <w:color w:val="4BACC6" w:themeColor="accent5"/>
          <w:sz w:val="28"/>
          <w:szCs w:val="28"/>
        </w:rPr>
        <w:t>Η αίτηση</w:t>
      </w:r>
      <w:r w:rsidR="007B07C1" w:rsidRPr="00F6274C">
        <w:rPr>
          <w:color w:val="4BACC6" w:themeColor="accent5"/>
          <w:sz w:val="28"/>
          <w:szCs w:val="28"/>
        </w:rPr>
        <w:t xml:space="preserve"> (υπογεγραμμένη)</w:t>
      </w:r>
      <w:r w:rsidRPr="00F6274C">
        <w:rPr>
          <w:color w:val="4BACC6" w:themeColor="accent5"/>
          <w:sz w:val="28"/>
          <w:szCs w:val="28"/>
        </w:rPr>
        <w:t xml:space="preserve"> </w:t>
      </w:r>
      <w:r w:rsidR="007B07C1" w:rsidRPr="00F6274C">
        <w:rPr>
          <w:color w:val="4BACC6" w:themeColor="accent5"/>
          <w:sz w:val="28"/>
          <w:szCs w:val="28"/>
        </w:rPr>
        <w:t xml:space="preserve">και τα δικαιολογητικά αποστέλλονται </w:t>
      </w:r>
      <w:r w:rsidR="00F6274C" w:rsidRPr="00F6274C">
        <w:rPr>
          <w:color w:val="4BACC6" w:themeColor="accent5"/>
          <w:sz w:val="28"/>
          <w:szCs w:val="28"/>
        </w:rPr>
        <w:t xml:space="preserve">ηλεκτρονικά </w:t>
      </w:r>
      <w:r w:rsidR="007B07C1" w:rsidRPr="00F6274C">
        <w:rPr>
          <w:color w:val="4BACC6" w:themeColor="accent5"/>
          <w:sz w:val="28"/>
          <w:szCs w:val="28"/>
        </w:rPr>
        <w:t>στη Γραμματεία του Τμήματος</w:t>
      </w:r>
      <w:r w:rsidR="00F6274C">
        <w:rPr>
          <w:color w:val="4BACC6" w:themeColor="accent5"/>
          <w:sz w:val="28"/>
          <w:szCs w:val="28"/>
        </w:rPr>
        <w:t>:</w:t>
      </w:r>
      <w:r w:rsidR="00F6274C" w:rsidRPr="00F6274C">
        <w:rPr>
          <w:color w:val="4BACC6" w:themeColor="accent5"/>
          <w:sz w:val="28"/>
          <w:szCs w:val="28"/>
        </w:rPr>
        <w:t xml:space="preserve"> </w:t>
      </w:r>
      <w:hyperlink r:id="rId5" w:history="1">
        <w:r w:rsidR="00F6274C" w:rsidRPr="00F6274C">
          <w:rPr>
            <w:rStyle w:val="-"/>
            <w:color w:val="4BACC6" w:themeColor="accent5"/>
            <w:sz w:val="28"/>
            <w:szCs w:val="28"/>
            <w:lang w:val="en-US"/>
          </w:rPr>
          <w:t>history</w:t>
        </w:r>
        <w:r w:rsidR="00F6274C" w:rsidRPr="00F6274C">
          <w:rPr>
            <w:rStyle w:val="-"/>
            <w:color w:val="4BACC6" w:themeColor="accent5"/>
            <w:sz w:val="28"/>
            <w:szCs w:val="28"/>
          </w:rPr>
          <w:t>@</w:t>
        </w:r>
        <w:r w:rsidR="00F6274C" w:rsidRPr="00F6274C">
          <w:rPr>
            <w:rStyle w:val="-"/>
            <w:color w:val="4BACC6" w:themeColor="accent5"/>
            <w:sz w:val="28"/>
            <w:szCs w:val="28"/>
            <w:lang w:val="en-US"/>
          </w:rPr>
          <w:t>ionio</w:t>
        </w:r>
        <w:r w:rsidR="00F6274C" w:rsidRPr="00F6274C">
          <w:rPr>
            <w:rStyle w:val="-"/>
            <w:color w:val="4BACC6" w:themeColor="accent5"/>
            <w:sz w:val="28"/>
            <w:szCs w:val="28"/>
          </w:rPr>
          <w:t>.</w:t>
        </w:r>
        <w:r w:rsidR="00F6274C" w:rsidRPr="00F6274C">
          <w:rPr>
            <w:rStyle w:val="-"/>
            <w:color w:val="4BACC6" w:themeColor="accent5"/>
            <w:sz w:val="28"/>
            <w:szCs w:val="28"/>
            <w:lang w:val="en-US"/>
          </w:rPr>
          <w:t>gr</w:t>
        </w:r>
      </w:hyperlink>
    </w:p>
    <w:p w14:paraId="32F6C13D" w14:textId="3A3B4B0F" w:rsidR="00D35B1D" w:rsidRPr="00F6274C" w:rsidRDefault="00F6274C" w:rsidP="00D11B56">
      <w:pPr>
        <w:jc w:val="center"/>
        <w:rPr>
          <w:color w:val="4BACC6" w:themeColor="accent5"/>
          <w:sz w:val="28"/>
          <w:szCs w:val="28"/>
          <w:u w:val="single"/>
        </w:rPr>
      </w:pPr>
      <w:r w:rsidRPr="00F6274C">
        <w:rPr>
          <w:color w:val="4BACC6" w:themeColor="accent5"/>
          <w:sz w:val="28"/>
          <w:szCs w:val="28"/>
        </w:rPr>
        <w:t xml:space="preserve">1-15 Νοεμβρίου </w:t>
      </w:r>
      <w:r w:rsidR="006C12A6">
        <w:rPr>
          <w:color w:val="4BACC6" w:themeColor="accent5"/>
          <w:sz w:val="28"/>
          <w:szCs w:val="28"/>
        </w:rPr>
        <w:t>2025</w:t>
      </w:r>
    </w:p>
    <w:sectPr w:rsidR="00D35B1D" w:rsidRPr="00F6274C" w:rsidSect="009056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85BF2"/>
    <w:multiLevelType w:val="hybridMultilevel"/>
    <w:tmpl w:val="51E06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01620"/>
    <w:multiLevelType w:val="hybridMultilevel"/>
    <w:tmpl w:val="EDD841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D5CC6"/>
    <w:multiLevelType w:val="hybridMultilevel"/>
    <w:tmpl w:val="DD06D1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20FBD"/>
    <w:multiLevelType w:val="hybridMultilevel"/>
    <w:tmpl w:val="E67832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C297D"/>
    <w:multiLevelType w:val="hybridMultilevel"/>
    <w:tmpl w:val="618A6E9E"/>
    <w:lvl w:ilvl="0" w:tplc="A4D0525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1560597">
    <w:abstractNumId w:val="4"/>
  </w:num>
  <w:num w:numId="2" w16cid:durableId="200943263">
    <w:abstractNumId w:val="2"/>
  </w:num>
  <w:num w:numId="3" w16cid:durableId="1778451346">
    <w:abstractNumId w:val="1"/>
  </w:num>
  <w:num w:numId="4" w16cid:durableId="507796873">
    <w:abstractNumId w:val="3"/>
  </w:num>
  <w:num w:numId="5" w16cid:durableId="33418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EF0"/>
    <w:rsid w:val="0001519A"/>
    <w:rsid w:val="000377FF"/>
    <w:rsid w:val="0006611E"/>
    <w:rsid w:val="00067CAA"/>
    <w:rsid w:val="0008795D"/>
    <w:rsid w:val="00087964"/>
    <w:rsid w:val="00123B1E"/>
    <w:rsid w:val="0015196E"/>
    <w:rsid w:val="00155FA3"/>
    <w:rsid w:val="001C59A5"/>
    <w:rsid w:val="00231BD3"/>
    <w:rsid w:val="00254292"/>
    <w:rsid w:val="0028380E"/>
    <w:rsid w:val="0033043A"/>
    <w:rsid w:val="00353428"/>
    <w:rsid w:val="00387624"/>
    <w:rsid w:val="003A159C"/>
    <w:rsid w:val="003A31D9"/>
    <w:rsid w:val="003A5A18"/>
    <w:rsid w:val="003D72C0"/>
    <w:rsid w:val="004324D6"/>
    <w:rsid w:val="004521EE"/>
    <w:rsid w:val="0048634A"/>
    <w:rsid w:val="0048714C"/>
    <w:rsid w:val="00505679"/>
    <w:rsid w:val="00513BB3"/>
    <w:rsid w:val="00521135"/>
    <w:rsid w:val="005440F9"/>
    <w:rsid w:val="005858E1"/>
    <w:rsid w:val="005B2D1C"/>
    <w:rsid w:val="005C4CAD"/>
    <w:rsid w:val="005E5EE2"/>
    <w:rsid w:val="005E7C31"/>
    <w:rsid w:val="006C12A6"/>
    <w:rsid w:val="007238D0"/>
    <w:rsid w:val="0073139C"/>
    <w:rsid w:val="0074575A"/>
    <w:rsid w:val="00753AAE"/>
    <w:rsid w:val="007724B4"/>
    <w:rsid w:val="007927C8"/>
    <w:rsid w:val="00796603"/>
    <w:rsid w:val="007B07C1"/>
    <w:rsid w:val="0080438B"/>
    <w:rsid w:val="00815FD3"/>
    <w:rsid w:val="00905688"/>
    <w:rsid w:val="009635AB"/>
    <w:rsid w:val="00971780"/>
    <w:rsid w:val="00975787"/>
    <w:rsid w:val="009858FC"/>
    <w:rsid w:val="009A7DBF"/>
    <w:rsid w:val="009E5EF0"/>
    <w:rsid w:val="009F3B15"/>
    <w:rsid w:val="00A0007D"/>
    <w:rsid w:val="00A0668C"/>
    <w:rsid w:val="00A23457"/>
    <w:rsid w:val="00A57B39"/>
    <w:rsid w:val="00A87E39"/>
    <w:rsid w:val="00B555F6"/>
    <w:rsid w:val="00B66A0C"/>
    <w:rsid w:val="00BF4B91"/>
    <w:rsid w:val="00C4650A"/>
    <w:rsid w:val="00C9069D"/>
    <w:rsid w:val="00CA07F8"/>
    <w:rsid w:val="00CA39B9"/>
    <w:rsid w:val="00CD09EB"/>
    <w:rsid w:val="00CD51E6"/>
    <w:rsid w:val="00CF4B9E"/>
    <w:rsid w:val="00D11B56"/>
    <w:rsid w:val="00D141D3"/>
    <w:rsid w:val="00D35B1D"/>
    <w:rsid w:val="00D7049B"/>
    <w:rsid w:val="00DC0097"/>
    <w:rsid w:val="00E4531F"/>
    <w:rsid w:val="00E90A9C"/>
    <w:rsid w:val="00E957E0"/>
    <w:rsid w:val="00F52DB2"/>
    <w:rsid w:val="00F6274C"/>
    <w:rsid w:val="00F958AB"/>
    <w:rsid w:val="00FD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564E4"/>
  <w15:docId w15:val="{8F2C11E2-A2B7-4134-BC8C-45085A26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5A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-">
    <w:name w:val="Hyperlink"/>
    <w:basedOn w:val="a0"/>
    <w:unhideWhenUsed/>
    <w:rsid w:val="00F6274C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62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istory@ionio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ΠΡΕΝΤΟΥΛΗ ΣΤΑΜΑΤΕΛΑ</dc:creator>
  <cp:lastModifiedBy>STAMATELA PRENTOULI</cp:lastModifiedBy>
  <cp:revision>29</cp:revision>
  <cp:lastPrinted>2014-11-05T06:01:00Z</cp:lastPrinted>
  <dcterms:created xsi:type="dcterms:W3CDTF">2022-06-21T11:35:00Z</dcterms:created>
  <dcterms:modified xsi:type="dcterms:W3CDTF">2025-06-25T09:44:00Z</dcterms:modified>
</cp:coreProperties>
</file>